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B795" w14:textId="77777777" w:rsidR="00B37516" w:rsidRDefault="00611925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1FAE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84042407" r:id="rId9"/>
        </w:object>
      </w:r>
    </w:p>
    <w:p w14:paraId="53CBBAA6" w14:textId="77777777" w:rsidR="00B37516" w:rsidRDefault="00B37516" w:rsidP="000A1698">
      <w:pPr>
        <w:pStyle w:val="Bezproreda1"/>
        <w:rPr>
          <w:rFonts w:cs="Times New Roman"/>
        </w:rPr>
      </w:pPr>
    </w:p>
    <w:p w14:paraId="49C4653F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2117A618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84042406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234BA62F" wp14:editId="28332D25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CEDCB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03EB384D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71DB943F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0FD33086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33F92D11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7942BB57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58699C9D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019F477" w14:textId="6E4D8BCA" w:rsidR="00B37516" w:rsidRPr="00F1035F" w:rsidRDefault="00B37516" w:rsidP="00216BC0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C3589E">
              <w:rPr>
                <w:rFonts w:ascii="Bahnschrift" w:hAnsi="Bahnschrift" w:cs="Elephant"/>
                <w:color w:val="333333"/>
              </w:rPr>
              <w:t>01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C3589E">
              <w:rPr>
                <w:rFonts w:ascii="Bahnschrift" w:hAnsi="Bahnschrift" w:cs="Elephant"/>
                <w:color w:val="333333"/>
              </w:rPr>
              <w:t>6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EC43672" w14:textId="75DC9D56" w:rsidR="00B37516" w:rsidRPr="00F1035F" w:rsidRDefault="00B37516" w:rsidP="00216BC0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CA048F">
              <w:rPr>
                <w:rFonts w:ascii="Bahnschrift" w:hAnsi="Bahnschrift" w:cs="Elephant"/>
                <w:color w:val="333333"/>
              </w:rPr>
              <w:t>1</w:t>
            </w:r>
            <w:r w:rsidR="00C3589E">
              <w:rPr>
                <w:rFonts w:ascii="Bahnschrift" w:hAnsi="Bahnschrift" w:cs="Elephant"/>
                <w:color w:val="333333"/>
              </w:rPr>
              <w:t>6</w:t>
            </w:r>
            <w:r w:rsidR="000129A0">
              <w:rPr>
                <w:rFonts w:ascii="Bahnschrift" w:hAnsi="Bahnschrift" w:cs="Elephant"/>
                <w:color w:val="333333"/>
              </w:rPr>
              <w:t>-</w:t>
            </w:r>
            <w:r w:rsidRPr="00F1035F">
              <w:rPr>
                <w:rFonts w:ascii="Bahnschrift" w:hAnsi="Bahnschrift" w:cs="Elephant"/>
                <w:color w:val="333333"/>
              </w:rPr>
              <w:t>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66AA0DC5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24DF3D7F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2346FF70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75C23E68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4E57B6A3" wp14:editId="16066F06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10A00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4F498355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52402BD8" w14:textId="25CD3258" w:rsidR="00B4045F" w:rsidRDefault="00B37516" w:rsidP="000129A0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 xml:space="preserve">digrane utakmice </w:t>
      </w:r>
      <w:r w:rsidR="00EE7B99">
        <w:rPr>
          <w:rFonts w:ascii="Bahnschrift" w:hAnsi="Bahnschrift"/>
          <w:b/>
          <w:bCs/>
        </w:rPr>
        <w:t>2</w:t>
      </w:r>
      <w:r w:rsidR="005615FA">
        <w:rPr>
          <w:rFonts w:ascii="Bahnschrift" w:hAnsi="Bahnschrift"/>
          <w:b/>
          <w:bCs/>
        </w:rPr>
        <w:t>7</w:t>
      </w:r>
      <w:r w:rsidR="00B4045F">
        <w:rPr>
          <w:rFonts w:ascii="Bahnschrift" w:hAnsi="Bahnschrift"/>
          <w:b/>
          <w:bCs/>
        </w:rPr>
        <w:t>. kola</w:t>
      </w:r>
    </w:p>
    <w:p w14:paraId="02DEE0C1" w14:textId="489079CE"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</w:t>
      </w:r>
      <w:r w:rsidR="00064094">
        <w:rPr>
          <w:rFonts w:ascii="Bahnschrift" w:hAnsi="Bahnschrift"/>
          <w:b/>
          <w:bCs/>
        </w:rPr>
        <w:t>2</w:t>
      </w:r>
      <w:r w:rsidR="005615FA">
        <w:rPr>
          <w:rFonts w:ascii="Bahnschrift" w:hAnsi="Bahnschrift"/>
          <w:b/>
          <w:bCs/>
        </w:rPr>
        <w:t>8</w:t>
      </w:r>
      <w:r w:rsidR="00161751">
        <w:rPr>
          <w:rFonts w:ascii="Bahnschrift" w:hAnsi="Bahnschrift"/>
          <w:b/>
          <w:bCs/>
        </w:rPr>
        <w:t>.</w:t>
      </w:r>
      <w:r w:rsidR="000129A0">
        <w:rPr>
          <w:rFonts w:ascii="Bahnschrift" w:hAnsi="Bahnschrift"/>
          <w:b/>
          <w:bCs/>
        </w:rPr>
        <w:t xml:space="preserve"> </w:t>
      </w:r>
      <w:r w:rsidR="00161751">
        <w:rPr>
          <w:rFonts w:ascii="Bahnschrift" w:hAnsi="Bahnschrift"/>
          <w:b/>
          <w:bCs/>
        </w:rPr>
        <w:t>kola</w:t>
      </w:r>
    </w:p>
    <w:p w14:paraId="115A0B21" w14:textId="43932EE3" w:rsidR="007E31E7" w:rsidRDefault="007E31E7" w:rsidP="00B1703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        </w:t>
      </w:r>
      <w:r w:rsidR="00AD6653">
        <w:rPr>
          <w:rFonts w:ascii="Bahnschrift" w:hAnsi="Bahnschrift"/>
          <w:b/>
          <w:bCs/>
        </w:rPr>
        <w:t xml:space="preserve"> </w:t>
      </w:r>
      <w:r>
        <w:rPr>
          <w:rFonts w:ascii="Bahnschrift" w:hAnsi="Bahnschrift"/>
          <w:b/>
          <w:bCs/>
        </w:rPr>
        <w:t>RASPORED NATJECANJA ZA PROLJEĆE 2021.</w:t>
      </w:r>
    </w:p>
    <w:p w14:paraId="4669B8B2" w14:textId="77777777"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60DF57FC" w14:textId="77777777" w:rsidR="00B37516" w:rsidRPr="00F1035F" w:rsidRDefault="00AD34B5" w:rsidP="0048345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 w:rsidR="00B37516" w:rsidRPr="00F1035F">
        <w:rPr>
          <w:rFonts w:ascii="Bahnschrift" w:hAnsi="Bahnschrift"/>
          <w:b/>
          <w:bCs/>
        </w:rPr>
        <w:t xml:space="preserve">                       </w:t>
      </w:r>
    </w:p>
    <w:p w14:paraId="733F37C9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5B4C00AC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0DC29AA2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7DB2EBA6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5407455A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35FC65E3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2EDD874A" w14:textId="007A8639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777BDE51" w14:textId="660CD0AC"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14:paraId="14AE369F" w14:textId="7A7226F5"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14:paraId="084D83DC" w14:textId="20C85655"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14:paraId="40A4B253" w14:textId="77777777"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14:paraId="039BE2DA" w14:textId="0276252F" w:rsidR="0092691F" w:rsidRPr="000F3AFB" w:rsidRDefault="00A82E9E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ISPOD SUNCA ZLATNOGA</w:t>
      </w:r>
      <w:r w:rsidR="005371D9">
        <w:rPr>
          <w:rFonts w:ascii="Arial" w:hAnsi="Arial" w:cs="Arial"/>
          <w:sz w:val="22"/>
          <w:szCs w:val="22"/>
        </w:rPr>
        <w:t xml:space="preserve"> </w:t>
      </w:r>
      <w:r w:rsidR="00040C6A">
        <w:rPr>
          <w:rFonts w:ascii="Arial" w:hAnsi="Arial" w:cs="Arial"/>
          <w:sz w:val="22"/>
          <w:szCs w:val="22"/>
        </w:rPr>
        <w:t>!!!</w:t>
      </w:r>
    </w:p>
    <w:p w14:paraId="633D1EA0" w14:textId="539B323C" w:rsidR="00A82E9E" w:rsidRDefault="00A82E9E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Ništa. Priča ide svom kraju. Još samo</w:t>
      </w:r>
      <w:r w:rsidR="009D0D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malo</w:t>
      </w:r>
      <w:r w:rsidR="009D0D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9D0DB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ebamo</w:t>
      </w:r>
      <w:r w:rsidR="009D0D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zdržati. Znam da bumo uspeli. Priča na vrhu je ispričana, jedino</w:t>
      </w:r>
      <w:r w:rsidR="009D0D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vodi grč</w:t>
      </w:r>
      <w:r w:rsidR="009D0DB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vita borba </w:t>
      </w:r>
      <w:r w:rsidR="009D0DB8">
        <w:rPr>
          <w:rFonts w:ascii="Arial" w:hAnsi="Arial" w:cs="Arial"/>
          <w:sz w:val="22"/>
          <w:szCs w:val="22"/>
        </w:rPr>
        <w:t>oko</w:t>
      </w:r>
      <w:r>
        <w:rPr>
          <w:rFonts w:ascii="Arial" w:hAnsi="Arial" w:cs="Arial"/>
          <w:sz w:val="22"/>
          <w:szCs w:val="22"/>
        </w:rPr>
        <w:t xml:space="preserve"> kvalifikacij</w:t>
      </w:r>
      <w:r w:rsidR="009D0DB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za Ligu prvaka kao i za kup srednjoevropske ml</w:t>
      </w:r>
      <w:r w:rsidR="009D0DB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deži. Ovi za kon</w:t>
      </w:r>
      <w:r w:rsidR="009D0DB8">
        <w:rPr>
          <w:rFonts w:ascii="Arial" w:hAnsi="Arial" w:cs="Arial"/>
          <w:sz w:val="22"/>
          <w:szCs w:val="22"/>
        </w:rPr>
        <w:t>tra</w:t>
      </w:r>
      <w:r>
        <w:rPr>
          <w:rFonts w:ascii="Arial" w:hAnsi="Arial" w:cs="Arial"/>
          <w:sz w:val="22"/>
          <w:szCs w:val="22"/>
        </w:rPr>
        <w:t>federacijsku kao i reg</w:t>
      </w:r>
      <w:r w:rsidR="009D0DB8">
        <w:rPr>
          <w:rFonts w:ascii="Arial" w:hAnsi="Arial" w:cs="Arial"/>
          <w:sz w:val="22"/>
          <w:szCs w:val="22"/>
        </w:rPr>
        <w:t>oreg</w:t>
      </w:r>
      <w:r>
        <w:rPr>
          <w:rFonts w:ascii="Arial" w:hAnsi="Arial" w:cs="Arial"/>
          <w:sz w:val="22"/>
          <w:szCs w:val="22"/>
        </w:rPr>
        <w:t>ionalnu ligu već odavno su se posložili. Gdo</w:t>
      </w:r>
      <w:r w:rsidR="009D0D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 mesto-dva-tri gore ili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dole</w:t>
      </w:r>
      <w:r w:rsidR="003C2EED">
        <w:rPr>
          <w:rFonts w:ascii="Arial" w:hAnsi="Arial" w:cs="Arial"/>
          <w:sz w:val="22"/>
          <w:szCs w:val="22"/>
        </w:rPr>
        <w:t>, n</w:t>
      </w:r>
      <w:r>
        <w:rPr>
          <w:rFonts w:ascii="Arial" w:hAnsi="Arial" w:cs="Arial"/>
          <w:sz w:val="22"/>
          <w:szCs w:val="22"/>
        </w:rPr>
        <w:t>ebitno. Bitno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su pive i gemišti mrzli. I da ih ima. Neke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ekipe s</w:t>
      </w:r>
      <w:r w:rsidR="003C2EE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tek sad proigrale i šteta kaje priča pri kraju. Da se od sredin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prolj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ća broje bodeki, bilo bi sešta. Ali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priča traje cel</w:t>
      </w:r>
      <w:r w:rsidR="003C2EE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go</w:t>
      </w:r>
      <w:r w:rsidR="003C2EE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in</w:t>
      </w:r>
      <w:r w:rsidR="003C2EED">
        <w:rPr>
          <w:rFonts w:ascii="Arial" w:hAnsi="Arial" w:cs="Arial"/>
          <w:sz w:val="22"/>
          <w:szCs w:val="22"/>
        </w:rPr>
        <w:t>ic</w:t>
      </w:r>
      <w:r>
        <w:rPr>
          <w:rFonts w:ascii="Arial" w:hAnsi="Arial" w:cs="Arial"/>
          <w:sz w:val="22"/>
          <w:szCs w:val="22"/>
        </w:rPr>
        <w:t>u, treba to zdržati i odraditi. A za to treb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brojnost. Izgleda da k letu bu jaaaako zanimljivo. Kaj se i </w:t>
      </w:r>
      <w:r w:rsidR="003C2EED">
        <w:rPr>
          <w:rFonts w:ascii="Arial" w:hAnsi="Arial" w:cs="Arial"/>
          <w:sz w:val="22"/>
          <w:szCs w:val="22"/>
        </w:rPr>
        <w:t>išče</w:t>
      </w:r>
      <w:r>
        <w:rPr>
          <w:rFonts w:ascii="Arial" w:hAnsi="Arial" w:cs="Arial"/>
          <w:sz w:val="22"/>
          <w:szCs w:val="22"/>
        </w:rPr>
        <w:t>. Trenutačno su tekm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dob</w:t>
      </w:r>
      <w:r w:rsidR="003C2EE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e, v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ćin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i napeta, treća poluvremena vrlo kvalitetna što želim svima i dalje.</w:t>
      </w:r>
    </w:p>
    <w:p w14:paraId="52CD5125" w14:textId="77777777" w:rsidR="00EE0511" w:rsidRDefault="00EE0511" w:rsidP="00AC5F7B">
      <w:pPr>
        <w:rPr>
          <w:rFonts w:ascii="Arial" w:hAnsi="Arial" w:cs="Arial"/>
          <w:sz w:val="22"/>
          <w:szCs w:val="22"/>
        </w:rPr>
      </w:pPr>
    </w:p>
    <w:p w14:paraId="48AA5210" w14:textId="125B42FE" w:rsidR="008B683D" w:rsidRDefault="00A82E9E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d</w:t>
      </w:r>
      <w:r w:rsidR="00EE051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ne kompliciramo, da vidimo kaje to bilo ovog vik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nda na našim pustopol</w:t>
      </w:r>
      <w:r w:rsidR="003C2EED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inama: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1DC4C5C" w14:textId="77777777" w:rsidTr="00040C6A">
        <w:tc>
          <w:tcPr>
            <w:tcW w:w="1668" w:type="dxa"/>
          </w:tcPr>
          <w:p w14:paraId="491B06E1" w14:textId="18290552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14:paraId="2CE3C220" w14:textId="550064E3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275" w:type="dxa"/>
          </w:tcPr>
          <w:p w14:paraId="389B1E0B" w14:textId="40210E57" w:rsidR="00BB120C" w:rsidRPr="000F3AFB" w:rsidRDefault="00C238E3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2-3</w:t>
            </w:r>
          </w:p>
        </w:tc>
      </w:tr>
    </w:tbl>
    <w:p w14:paraId="54E14929" w14:textId="56D4AB87" w:rsidR="00A82E9E" w:rsidRDefault="00A82E9E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Trda i žilava tekma de</w:t>
      </w:r>
      <w:r w:rsidR="003C2EED">
        <w:rPr>
          <w:rFonts w:ascii="Arial" w:hAnsi="Arial" w:cs="Arial"/>
          <w:sz w:val="22"/>
          <w:szCs w:val="22"/>
        </w:rPr>
        <w:t xml:space="preserve"> su Kanalci</w:t>
      </w:r>
      <w:r>
        <w:rPr>
          <w:rFonts w:ascii="Arial" w:hAnsi="Arial" w:cs="Arial"/>
          <w:sz w:val="22"/>
          <w:szCs w:val="22"/>
        </w:rPr>
        <w:t xml:space="preserve"> dvaput vodil i nakraju razlejal</w:t>
      </w:r>
      <w:r w:rsidR="003C2EE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se mleko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kaj</w:t>
      </w:r>
      <w:r w:rsidR="003C2EED">
        <w:rPr>
          <w:rFonts w:ascii="Arial" w:hAnsi="Arial" w:cs="Arial"/>
          <w:sz w:val="22"/>
          <w:szCs w:val="22"/>
        </w:rPr>
        <w:t xml:space="preserve"> su</w:t>
      </w:r>
      <w:r>
        <w:rPr>
          <w:rFonts w:ascii="Arial" w:hAnsi="Arial" w:cs="Arial"/>
          <w:sz w:val="22"/>
          <w:szCs w:val="22"/>
        </w:rPr>
        <w:t xml:space="preserve"> skupil</w:t>
      </w:r>
      <w:r w:rsidR="003C2EE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 </w:t>
      </w:r>
      <w:r w:rsidR="00EE0511">
        <w:rPr>
          <w:rFonts w:ascii="Arial" w:hAnsi="Arial" w:cs="Arial"/>
          <w:sz w:val="22"/>
          <w:szCs w:val="22"/>
        </w:rPr>
        <w:t>Kanalci</w:t>
      </w:r>
      <w:r w:rsidR="005A43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otvorenom i kvalitetnom igrom pomalo iznenadili Štemere kojim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jedno vreme trebalo da se priberu. A kad su s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pribrali, zbrojili prij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oduzimanja, počeli su i zabijati i fulavati penalčeke. Suđenje: bez greške.</w:t>
      </w:r>
    </w:p>
    <w:p w14:paraId="6B6A4062" w14:textId="6603C495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518F1D3" w14:textId="77777777" w:rsidTr="00040C6A">
        <w:tc>
          <w:tcPr>
            <w:tcW w:w="1668" w:type="dxa"/>
          </w:tcPr>
          <w:p w14:paraId="6634DD12" w14:textId="529996F2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701" w:type="dxa"/>
          </w:tcPr>
          <w:p w14:paraId="1511E3EB" w14:textId="4E9D6FBA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275" w:type="dxa"/>
          </w:tcPr>
          <w:p w14:paraId="6A6162D2" w14:textId="7D7B7C7F" w:rsidR="00BB120C" w:rsidRPr="000F3AFB" w:rsidRDefault="00C238E3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2-5</w:t>
            </w:r>
          </w:p>
        </w:tc>
      </w:tr>
    </w:tbl>
    <w:p w14:paraId="1F64698B" w14:textId="7595A290" w:rsidR="006B17A2" w:rsidRDefault="00A82E9E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lomničkom gruntu Baneki ni</w:t>
      </w:r>
      <w:r w:rsidR="003C2EE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uspeli iznenaditi „gosta“</w:t>
      </w:r>
      <w:r w:rsidR="006B17A2">
        <w:rPr>
          <w:rFonts w:ascii="Arial" w:hAnsi="Arial" w:cs="Arial"/>
          <w:sz w:val="22"/>
          <w:szCs w:val="22"/>
        </w:rPr>
        <w:t>. Baneki</w:t>
      </w:r>
      <w:r w:rsidR="003C2EED">
        <w:rPr>
          <w:rFonts w:ascii="Arial" w:hAnsi="Arial" w:cs="Arial"/>
          <w:sz w:val="22"/>
          <w:szCs w:val="22"/>
        </w:rPr>
        <w:t xml:space="preserve"> </w:t>
      </w:r>
      <w:r w:rsidR="006B17A2">
        <w:rPr>
          <w:rFonts w:ascii="Arial" w:hAnsi="Arial" w:cs="Arial"/>
          <w:sz w:val="22"/>
          <w:szCs w:val="22"/>
        </w:rPr>
        <w:t>su se još i</w:t>
      </w:r>
      <w:r w:rsidR="003C2EED">
        <w:rPr>
          <w:rFonts w:ascii="Arial" w:hAnsi="Arial" w:cs="Arial"/>
          <w:sz w:val="22"/>
          <w:szCs w:val="22"/>
        </w:rPr>
        <w:t xml:space="preserve"> </w:t>
      </w:r>
      <w:r w:rsidR="006B17A2">
        <w:rPr>
          <w:rFonts w:ascii="Arial" w:hAnsi="Arial" w:cs="Arial"/>
          <w:sz w:val="22"/>
          <w:szCs w:val="22"/>
        </w:rPr>
        <w:t>dobro držali u prvom polčasu, ali</w:t>
      </w:r>
      <w:r w:rsidR="003C2EED">
        <w:rPr>
          <w:rFonts w:ascii="Arial" w:hAnsi="Arial" w:cs="Arial"/>
          <w:sz w:val="22"/>
          <w:szCs w:val="22"/>
        </w:rPr>
        <w:t xml:space="preserve"> </w:t>
      </w:r>
      <w:r w:rsidR="006B17A2">
        <w:rPr>
          <w:rFonts w:ascii="Arial" w:hAnsi="Arial" w:cs="Arial"/>
          <w:sz w:val="22"/>
          <w:szCs w:val="22"/>
        </w:rPr>
        <w:t>k</w:t>
      </w:r>
      <w:r w:rsidR="003C2EED">
        <w:rPr>
          <w:rFonts w:ascii="Arial" w:hAnsi="Arial" w:cs="Arial"/>
          <w:sz w:val="22"/>
          <w:szCs w:val="22"/>
        </w:rPr>
        <w:t>a</w:t>
      </w:r>
      <w:r w:rsidR="006B17A2">
        <w:rPr>
          <w:rFonts w:ascii="Arial" w:hAnsi="Arial" w:cs="Arial"/>
          <w:sz w:val="22"/>
          <w:szCs w:val="22"/>
        </w:rPr>
        <w:t>d je onda krenul uragan</w:t>
      </w:r>
      <w:r w:rsidR="003C2EED">
        <w:rPr>
          <w:rFonts w:ascii="Arial" w:hAnsi="Arial" w:cs="Arial"/>
          <w:sz w:val="22"/>
          <w:szCs w:val="22"/>
        </w:rPr>
        <w:t xml:space="preserve"> z Makune, </w:t>
      </w:r>
      <w:r w:rsidR="006B17A2">
        <w:rPr>
          <w:rFonts w:ascii="Arial" w:hAnsi="Arial" w:cs="Arial"/>
          <w:sz w:val="22"/>
          <w:szCs w:val="22"/>
        </w:rPr>
        <w:t>Lisjak</w:t>
      </w:r>
      <w:r w:rsidR="003C2EED">
        <w:rPr>
          <w:rFonts w:ascii="Arial" w:hAnsi="Arial" w:cs="Arial"/>
          <w:sz w:val="22"/>
          <w:szCs w:val="22"/>
        </w:rPr>
        <w:t xml:space="preserve">e </w:t>
      </w:r>
      <w:r w:rsidR="006B17A2">
        <w:rPr>
          <w:rFonts w:ascii="Arial" w:hAnsi="Arial" w:cs="Arial"/>
          <w:sz w:val="22"/>
          <w:szCs w:val="22"/>
        </w:rPr>
        <w:t>nigd</w:t>
      </w:r>
      <w:r w:rsidR="003C2EED">
        <w:rPr>
          <w:rFonts w:ascii="Arial" w:hAnsi="Arial" w:cs="Arial"/>
          <w:sz w:val="22"/>
          <w:szCs w:val="22"/>
        </w:rPr>
        <w:t>e</w:t>
      </w:r>
      <w:r w:rsidR="006B17A2">
        <w:rPr>
          <w:rFonts w:ascii="Arial" w:hAnsi="Arial" w:cs="Arial"/>
          <w:sz w:val="22"/>
          <w:szCs w:val="22"/>
        </w:rPr>
        <w:t xml:space="preserve"> ne</w:t>
      </w:r>
      <w:r w:rsidR="003C2EED">
        <w:rPr>
          <w:rFonts w:ascii="Arial" w:hAnsi="Arial" w:cs="Arial"/>
          <w:sz w:val="22"/>
          <w:szCs w:val="22"/>
        </w:rPr>
        <w:t>je</w:t>
      </w:r>
      <w:r w:rsidR="006B17A2">
        <w:rPr>
          <w:rFonts w:ascii="Arial" w:hAnsi="Arial" w:cs="Arial"/>
          <w:sz w:val="22"/>
          <w:szCs w:val="22"/>
        </w:rPr>
        <w:t xml:space="preserve"> mogel zastaviti . Čak ni brojčano naknap Baneki. </w:t>
      </w:r>
    </w:p>
    <w:p w14:paraId="1901F5D6" w14:textId="19646E06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0A0A885" w14:textId="77777777" w:rsidTr="00040C6A">
        <w:tc>
          <w:tcPr>
            <w:tcW w:w="1668" w:type="dxa"/>
          </w:tcPr>
          <w:p w14:paraId="7B40BF79" w14:textId="6256C333" w:rsidR="00BB120C" w:rsidRPr="000F3AFB" w:rsidRDefault="00C238E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701" w:type="dxa"/>
          </w:tcPr>
          <w:p w14:paraId="7DFE6FA7" w14:textId="0CA6F9FF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250E4CAF" w14:textId="6415CFB5" w:rsidR="00BB120C" w:rsidRPr="000F3AFB" w:rsidRDefault="00C238E3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</w:t>
            </w:r>
          </w:p>
        </w:tc>
      </w:tr>
    </w:tbl>
    <w:p w14:paraId="09DB5EB8" w14:textId="23FAC786" w:rsidR="006B17A2" w:rsidRDefault="00EE0511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6B17A2">
        <w:rPr>
          <w:rFonts w:ascii="Arial" w:hAnsi="Arial" w:cs="Arial"/>
          <w:sz w:val="22"/>
          <w:szCs w:val="22"/>
        </w:rPr>
        <w:t>susjedskom obračunu pobednik</w:t>
      </w:r>
      <w:r w:rsidR="003C2EED">
        <w:rPr>
          <w:rFonts w:ascii="Arial" w:hAnsi="Arial" w:cs="Arial"/>
          <w:sz w:val="22"/>
          <w:szCs w:val="22"/>
        </w:rPr>
        <w:t xml:space="preserve"> </w:t>
      </w:r>
      <w:r w:rsidR="006B17A2">
        <w:rPr>
          <w:rFonts w:ascii="Arial" w:hAnsi="Arial" w:cs="Arial"/>
          <w:sz w:val="22"/>
          <w:szCs w:val="22"/>
        </w:rPr>
        <w:t>se znal več i prij</w:t>
      </w:r>
      <w:r w:rsidR="003C2EED">
        <w:rPr>
          <w:rFonts w:ascii="Arial" w:hAnsi="Arial" w:cs="Arial"/>
          <w:sz w:val="22"/>
          <w:szCs w:val="22"/>
        </w:rPr>
        <w:t>e</w:t>
      </w:r>
      <w:r w:rsidR="006B17A2">
        <w:rPr>
          <w:rFonts w:ascii="Arial" w:hAnsi="Arial" w:cs="Arial"/>
          <w:sz w:val="22"/>
          <w:szCs w:val="22"/>
        </w:rPr>
        <w:t xml:space="preserve"> tekme. Dokovi su se već zdamlek zbrojili i</w:t>
      </w:r>
      <w:r w:rsidR="003C2EED">
        <w:rPr>
          <w:rFonts w:ascii="Arial" w:hAnsi="Arial" w:cs="Arial"/>
          <w:sz w:val="22"/>
          <w:szCs w:val="22"/>
        </w:rPr>
        <w:t xml:space="preserve"> </w:t>
      </w:r>
      <w:r w:rsidR="006B17A2">
        <w:rPr>
          <w:rFonts w:ascii="Arial" w:hAnsi="Arial" w:cs="Arial"/>
          <w:sz w:val="22"/>
          <w:szCs w:val="22"/>
        </w:rPr>
        <w:t>ne misle se do kraja oduzimati .</w:t>
      </w:r>
    </w:p>
    <w:p w14:paraId="1E6DD314" w14:textId="1959DEA2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023C26C0" w14:textId="77777777" w:rsidTr="00040C6A">
        <w:tc>
          <w:tcPr>
            <w:tcW w:w="1668" w:type="dxa"/>
          </w:tcPr>
          <w:p w14:paraId="76477B28" w14:textId="44174270" w:rsidR="00BB120C" w:rsidRPr="000F3AFB" w:rsidRDefault="00C238E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Hruševec </w:t>
            </w:r>
          </w:p>
        </w:tc>
        <w:tc>
          <w:tcPr>
            <w:tcW w:w="1701" w:type="dxa"/>
          </w:tcPr>
          <w:p w14:paraId="2F4CA604" w14:textId="544FBA3C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275" w:type="dxa"/>
          </w:tcPr>
          <w:p w14:paraId="2A89C44A" w14:textId="06DB17E8" w:rsidR="00BB120C" w:rsidRPr="000F3AFB" w:rsidRDefault="00C238E3" w:rsidP="00CA29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4-3</w:t>
            </w:r>
          </w:p>
        </w:tc>
      </w:tr>
    </w:tbl>
    <w:p w14:paraId="7E7D3164" w14:textId="04B2C08F" w:rsidR="006B17A2" w:rsidRDefault="006B17A2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 obr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ne nisu došle na tekmu i streličari su bili jako kvalitetno raspoloženi. Odlična i napeta tekm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kakvu je milina pogledati. Na kraju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 balade Brežani su zmagali Frajere koji se nisu preveč srdili jer pive je bilo fajn i bil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mrzla.</w:t>
      </w:r>
      <w:r w:rsidR="003C2EED">
        <w:rPr>
          <w:rFonts w:ascii="Arial" w:hAnsi="Arial" w:cs="Arial"/>
          <w:sz w:val="22"/>
          <w:szCs w:val="22"/>
        </w:rPr>
        <w:t xml:space="preserve"> I bil je petek.</w:t>
      </w:r>
    </w:p>
    <w:p w14:paraId="69CD0553" w14:textId="77777777" w:rsidR="006B17A2" w:rsidRDefault="006B17A2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9F9DB2E" w14:textId="77777777" w:rsidTr="00040C6A">
        <w:tc>
          <w:tcPr>
            <w:tcW w:w="1668" w:type="dxa"/>
          </w:tcPr>
          <w:p w14:paraId="229E222E" w14:textId="4A04B380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14:paraId="279207B1" w14:textId="0687DD63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14:paraId="283DE7FF" w14:textId="55B99595" w:rsidR="00BB120C" w:rsidRPr="000F3AFB" w:rsidRDefault="00C238E3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1-5</w:t>
            </w:r>
          </w:p>
        </w:tc>
      </w:tr>
    </w:tbl>
    <w:p w14:paraId="3B43EE2F" w14:textId="6ABC69AF" w:rsidR="006B17A2" w:rsidRDefault="006B17A2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Mudrijaši su u ludo pozitivnom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ritmu i kretanju. Kad su svi, onda tom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neznaš </w:t>
      </w:r>
      <w:r w:rsidR="003C2EE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je kraj. Već sad delaju kvalit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tnu pripremu za jesenski dio. Linije se uštimavaju i uigravaju. A </w:t>
      </w:r>
      <w:r w:rsidR="003C2EED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osponi su se ponesli gospocki, kak i navek.</w:t>
      </w:r>
    </w:p>
    <w:p w14:paraId="315A60BC" w14:textId="74EFF28A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13B9826" w14:textId="77777777" w:rsidTr="00040C6A">
        <w:tc>
          <w:tcPr>
            <w:tcW w:w="1668" w:type="dxa"/>
          </w:tcPr>
          <w:p w14:paraId="733DCAC9" w14:textId="6943C734" w:rsidR="00BB120C" w:rsidRPr="000F3AFB" w:rsidRDefault="00C238E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701" w:type="dxa"/>
          </w:tcPr>
          <w:p w14:paraId="24996D98" w14:textId="5CB9E026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2D0E1B57" w14:textId="5A678404" w:rsidR="00BB120C" w:rsidRPr="000F3AFB" w:rsidRDefault="00C238E3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16BC0">
              <w:rPr>
                <w:rFonts w:ascii="Arial" w:hAnsi="Arial" w:cs="Arial"/>
                <w:sz w:val="22"/>
                <w:szCs w:val="22"/>
              </w:rPr>
              <w:t>-</w:t>
            </w:r>
            <w:r w:rsidR="00CA29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1399723A" w14:textId="408DA7F9" w:rsidR="006B17A2" w:rsidRDefault="006B17A2" w:rsidP="00693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Određeni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problemi za Šljakere jer su dom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igrali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prirodne trave, a to jem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baš i ne leži. Ipak kvalite</w:t>
      </w:r>
      <w:r w:rsidR="003C2EED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 xml:space="preserve"> j</w:t>
      </w:r>
      <w:r w:rsidR="003C2EE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isplivala na kraju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priče na vrh i uz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dosta poteškoća i nadhebavanj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uspeli su rešiti </w:t>
      </w:r>
      <w:r w:rsidR="003C2EE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klete i posl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ti je domom bez bodekof.</w:t>
      </w:r>
    </w:p>
    <w:p w14:paraId="36489E7B" w14:textId="3235037D" w:rsidR="00CA29F3" w:rsidRDefault="00CA29F3" w:rsidP="00693130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FF22463" w14:textId="77777777" w:rsidTr="00040C6A">
        <w:tc>
          <w:tcPr>
            <w:tcW w:w="1668" w:type="dxa"/>
          </w:tcPr>
          <w:p w14:paraId="1AF4A2C3" w14:textId="127C4BD4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14:paraId="3614D0A8" w14:textId="1460A217" w:rsidR="00BB120C" w:rsidRPr="000F3AFB" w:rsidRDefault="00C238E3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57959140" w14:textId="445167B3" w:rsidR="00BB120C" w:rsidRPr="000F3AFB" w:rsidRDefault="00C238E3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9-2</w:t>
            </w:r>
          </w:p>
        </w:tc>
      </w:tr>
    </w:tbl>
    <w:p w14:paraId="694CB918" w14:textId="3681F856" w:rsidR="00E57511" w:rsidRDefault="006B17A2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Kanarinci su t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kaj u ludo pozitivnom ritmu. Raspu</w:t>
      </w:r>
      <w:r w:rsidR="00E57511">
        <w:rPr>
          <w:rFonts w:ascii="Arial" w:hAnsi="Arial" w:cs="Arial"/>
          <w:sz w:val="22"/>
          <w:szCs w:val="22"/>
        </w:rPr>
        <w:t>cali su se tak da oslablj</w:t>
      </w:r>
      <w:r w:rsidR="003C2EED">
        <w:rPr>
          <w:rFonts w:ascii="Arial" w:hAnsi="Arial" w:cs="Arial"/>
          <w:sz w:val="22"/>
          <w:szCs w:val="22"/>
        </w:rPr>
        <w:t>e</w:t>
      </w:r>
      <w:r w:rsidR="00E57511">
        <w:rPr>
          <w:rFonts w:ascii="Arial" w:hAnsi="Arial" w:cs="Arial"/>
          <w:sz w:val="22"/>
          <w:szCs w:val="22"/>
        </w:rPr>
        <w:t>ni Parikožari nisu imali niti malček šanse za nekaj više.</w:t>
      </w:r>
    </w:p>
    <w:p w14:paraId="276A9F2A" w14:textId="4B72297B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4ACAA870" w14:textId="77777777" w:rsidTr="00040C6A">
        <w:tc>
          <w:tcPr>
            <w:tcW w:w="1668" w:type="dxa"/>
          </w:tcPr>
          <w:p w14:paraId="4068E6C0" w14:textId="39974C65" w:rsidR="00BB120C" w:rsidRPr="000F3AFB" w:rsidRDefault="00C238E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701" w:type="dxa"/>
          </w:tcPr>
          <w:p w14:paraId="13691B16" w14:textId="102517F4" w:rsidR="00BB120C" w:rsidRPr="000F3AFB" w:rsidRDefault="00C238E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14:paraId="4240CB79" w14:textId="5988C3AB" w:rsidR="00BB120C" w:rsidRPr="000F3AFB" w:rsidRDefault="00A31C23" w:rsidP="00CA29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0-0</w:t>
            </w:r>
          </w:p>
        </w:tc>
      </w:tr>
    </w:tbl>
    <w:p w14:paraId="53047985" w14:textId="1FEC01F7" w:rsidR="009D0DB8" w:rsidRDefault="00E57511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Zanimljiva tekm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</w:t>
      </w:r>
      <w:r w:rsidR="003C2EE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komotno mogla završiti 5-5, a ne bez golčekof. Ovi kaj bi to trebali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realizerati nesu došli tak da su</w:t>
      </w:r>
      <w:r w:rsidR="003C2EED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golmani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proslavili</w:t>
      </w:r>
      <w:r w:rsidR="009D0DB8">
        <w:rPr>
          <w:rFonts w:ascii="Arial" w:hAnsi="Arial" w:cs="Arial"/>
          <w:sz w:val="22"/>
          <w:szCs w:val="22"/>
        </w:rPr>
        <w:t>.</w:t>
      </w:r>
    </w:p>
    <w:p w14:paraId="64FFF468" w14:textId="7D0EAB94" w:rsidR="00653248" w:rsidRDefault="00653248" w:rsidP="00BB120C">
      <w:pPr>
        <w:rPr>
          <w:rFonts w:ascii="Arial" w:hAnsi="Arial" w:cs="Arial"/>
          <w:sz w:val="22"/>
          <w:szCs w:val="22"/>
        </w:rPr>
      </w:pPr>
    </w:p>
    <w:p w14:paraId="36D9488C" w14:textId="77777777" w:rsidR="003C2EED" w:rsidRDefault="003C2EED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668"/>
        <w:gridCol w:w="1701"/>
        <w:gridCol w:w="1275"/>
      </w:tblGrid>
      <w:tr w:rsidR="00A31C23" w:rsidRPr="000F3AFB" w14:paraId="72FC6AB0" w14:textId="77777777" w:rsidTr="00027ED5">
        <w:tc>
          <w:tcPr>
            <w:tcW w:w="1668" w:type="dxa"/>
          </w:tcPr>
          <w:p w14:paraId="00C14785" w14:textId="0C42F49A" w:rsidR="00A31C23" w:rsidRDefault="00A31C23" w:rsidP="008D25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 kolo</w:t>
            </w:r>
          </w:p>
        </w:tc>
        <w:tc>
          <w:tcPr>
            <w:tcW w:w="1668" w:type="dxa"/>
          </w:tcPr>
          <w:p w14:paraId="479D8074" w14:textId="72C81457" w:rsidR="00A31C23" w:rsidRPr="000F3AFB" w:rsidRDefault="00A31C23" w:rsidP="008D25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701" w:type="dxa"/>
          </w:tcPr>
          <w:p w14:paraId="0055AC66" w14:textId="2D215496" w:rsidR="00A31C23" w:rsidRPr="000F3AFB" w:rsidRDefault="00A31C23" w:rsidP="008D25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an Jelačić</w:t>
            </w:r>
          </w:p>
        </w:tc>
        <w:tc>
          <w:tcPr>
            <w:tcW w:w="1275" w:type="dxa"/>
          </w:tcPr>
          <w:p w14:paraId="71C378C1" w14:textId="794B3592" w:rsidR="00A31C23" w:rsidRPr="000F3AFB" w:rsidRDefault="00A31C23" w:rsidP="008D25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1-3</w:t>
            </w:r>
          </w:p>
        </w:tc>
      </w:tr>
    </w:tbl>
    <w:p w14:paraId="0C2D7FE9" w14:textId="72547AF4" w:rsidR="007611C5" w:rsidRDefault="009D0DB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Zgleda da Benekom bolše paše tekma vu ponedlek nek v petek. Brežani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ne</w:t>
      </w:r>
      <w:r w:rsidR="003C2EE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baš zvrpili, bil jem je predugi i pre</w:t>
      </w:r>
      <w:r w:rsidR="003C2EE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aporni</w:t>
      </w:r>
      <w:r w:rsidR="003C2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vikend. </w:t>
      </w:r>
    </w:p>
    <w:p w14:paraId="3D5DBF16" w14:textId="77777777" w:rsidR="009D0DB8" w:rsidRDefault="009D0DB8" w:rsidP="00BB120C">
      <w:pPr>
        <w:rPr>
          <w:rFonts w:ascii="Arial" w:hAnsi="Arial" w:cs="Arial"/>
          <w:sz w:val="22"/>
          <w:szCs w:val="22"/>
        </w:rPr>
      </w:pPr>
    </w:p>
    <w:p w14:paraId="2F12AC0B" w14:textId="77777777"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14:paraId="29A24A66" w14:textId="77777777"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14:paraId="54A4C35A" w14:textId="77777777"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14:paraId="72747652" w14:textId="77777777"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14:paraId="123DC145" w14:textId="77777777"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14:paraId="4A3D2B68" w14:textId="77777777"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14:paraId="328B1486" w14:textId="77777777"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14:paraId="2164F55F" w14:textId="77777777" w:rsidR="003C2EED" w:rsidRDefault="003C2EED" w:rsidP="0092691F">
      <w:pPr>
        <w:jc w:val="center"/>
        <w:rPr>
          <w:rFonts w:ascii="Arial" w:hAnsi="Arial" w:cs="Arial"/>
          <w:b/>
          <w:sz w:val="22"/>
          <w:szCs w:val="22"/>
        </w:rPr>
      </w:pPr>
    </w:p>
    <w:p w14:paraId="3587D64D" w14:textId="02248E5C"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lastRenderedPageBreak/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</w:t>
      </w:r>
      <w:r w:rsidR="00EE7B99">
        <w:rPr>
          <w:rFonts w:ascii="Arial" w:hAnsi="Arial" w:cs="Arial"/>
          <w:b/>
          <w:sz w:val="22"/>
          <w:szCs w:val="22"/>
        </w:rPr>
        <w:t>2</w:t>
      </w:r>
      <w:r w:rsidR="003C2EED">
        <w:rPr>
          <w:rFonts w:ascii="Arial" w:hAnsi="Arial" w:cs="Arial"/>
          <w:b/>
          <w:sz w:val="22"/>
          <w:szCs w:val="22"/>
        </w:rPr>
        <w:t>7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14:paraId="3735208A" w14:textId="77777777"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985"/>
        <w:gridCol w:w="1275"/>
      </w:tblGrid>
      <w:tr w:rsidR="005615FA" w:rsidRPr="000F3AFB" w14:paraId="7AF69128" w14:textId="77777777" w:rsidTr="00EA63BD">
        <w:tc>
          <w:tcPr>
            <w:tcW w:w="2127" w:type="dxa"/>
            <w:shd w:val="clear" w:color="auto" w:fill="FDE9D9"/>
          </w:tcPr>
          <w:p w14:paraId="0C2E1C70" w14:textId="519B02D5" w:rsidR="005615FA" w:rsidRPr="00905335" w:rsidRDefault="005615FA" w:rsidP="005615FA">
            <w:pPr>
              <w:jc w:val="center"/>
              <w:rPr>
                <w:rFonts w:ascii="Arial" w:hAnsi="Arial" w:cs="Arial"/>
                <w:b/>
              </w:rPr>
            </w:pPr>
            <w:r w:rsidRPr="004254A7">
              <w:rPr>
                <w:rFonts w:ascii="Arial" w:hAnsi="Arial" w:cs="Arial"/>
                <w:b/>
                <w:sz w:val="22"/>
                <w:szCs w:val="22"/>
              </w:rPr>
              <w:t>27. KOLO</w:t>
            </w:r>
          </w:p>
        </w:tc>
        <w:tc>
          <w:tcPr>
            <w:tcW w:w="2551" w:type="dxa"/>
            <w:shd w:val="clear" w:color="auto" w:fill="FDE9D9"/>
          </w:tcPr>
          <w:p w14:paraId="6005A10B" w14:textId="2212CA04" w:rsidR="005615FA" w:rsidRPr="00905335" w:rsidRDefault="005615FA" w:rsidP="005615FA">
            <w:pPr>
              <w:jc w:val="center"/>
              <w:rPr>
                <w:rFonts w:ascii="Arial" w:hAnsi="Arial" w:cs="Arial"/>
                <w:b/>
              </w:rPr>
            </w:pPr>
            <w:r w:rsidRPr="004254A7">
              <w:rPr>
                <w:rFonts w:ascii="Arial" w:hAnsi="Arial" w:cs="Arial"/>
                <w:b/>
                <w:sz w:val="22"/>
                <w:szCs w:val="22"/>
              </w:rPr>
              <w:t>28./31.05. PET/PON</w:t>
            </w:r>
          </w:p>
        </w:tc>
        <w:tc>
          <w:tcPr>
            <w:tcW w:w="1985" w:type="dxa"/>
            <w:shd w:val="clear" w:color="auto" w:fill="FDE9D9"/>
          </w:tcPr>
          <w:p w14:paraId="53001137" w14:textId="4137CF37" w:rsidR="005615FA" w:rsidRPr="00905335" w:rsidRDefault="005615FA" w:rsidP="005615FA">
            <w:pPr>
              <w:jc w:val="center"/>
              <w:rPr>
                <w:rFonts w:ascii="Arial" w:hAnsi="Arial" w:cs="Arial"/>
                <w:b/>
              </w:rPr>
            </w:pPr>
            <w:r w:rsidRPr="004254A7">
              <w:rPr>
                <w:rFonts w:ascii="Arial" w:hAnsi="Arial" w:cs="Arial"/>
                <w:b/>
                <w:sz w:val="22"/>
                <w:szCs w:val="22"/>
              </w:rPr>
              <w:t>19,00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/>
          </w:tcPr>
          <w:p w14:paraId="44A14C3D" w14:textId="77777777" w:rsidR="005615FA" w:rsidRPr="003709B7" w:rsidRDefault="005615FA" w:rsidP="005615FA">
            <w:pPr>
              <w:jc w:val="center"/>
              <w:rPr>
                <w:rFonts w:ascii="Arial" w:hAnsi="Arial" w:cs="Arial"/>
                <w:b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Rezultat</w:t>
            </w:r>
          </w:p>
        </w:tc>
      </w:tr>
      <w:tr w:rsidR="005615FA" w:rsidRPr="000F3AFB" w14:paraId="199DC70D" w14:textId="77777777" w:rsidTr="00EA63BD">
        <w:tc>
          <w:tcPr>
            <w:tcW w:w="2127" w:type="dxa"/>
          </w:tcPr>
          <w:p w14:paraId="602B92EE" w14:textId="6CCD2CFE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02B0A7C8" w14:textId="4ABF4027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985" w:type="dxa"/>
          </w:tcPr>
          <w:p w14:paraId="4E2145AC" w14:textId="5CD4C40E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275" w:type="dxa"/>
          </w:tcPr>
          <w:p w14:paraId="6D7AC328" w14:textId="768E158D" w:rsidR="005615FA" w:rsidRPr="003709B7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2-3</w:t>
            </w:r>
          </w:p>
        </w:tc>
      </w:tr>
      <w:tr w:rsidR="005615FA" w:rsidRPr="000F3AFB" w14:paraId="178E81C3" w14:textId="77777777" w:rsidTr="00EA63BD">
        <w:tc>
          <w:tcPr>
            <w:tcW w:w="2127" w:type="dxa"/>
          </w:tcPr>
          <w:p w14:paraId="54E9F864" w14:textId="5FE98E9D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PET, Lomnica</w:t>
            </w:r>
          </w:p>
        </w:tc>
        <w:tc>
          <w:tcPr>
            <w:tcW w:w="2551" w:type="dxa"/>
          </w:tcPr>
          <w:p w14:paraId="2EEAF6C9" w14:textId="10ACE992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985" w:type="dxa"/>
          </w:tcPr>
          <w:p w14:paraId="070A4A6D" w14:textId="2EE374F7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275" w:type="dxa"/>
          </w:tcPr>
          <w:p w14:paraId="30D5DD10" w14:textId="07C0E2EA" w:rsidR="005615FA" w:rsidRPr="003709B7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2-5</w:t>
            </w:r>
          </w:p>
        </w:tc>
      </w:tr>
      <w:tr w:rsidR="005615FA" w:rsidRPr="000F3AFB" w14:paraId="1C6D104C" w14:textId="77777777" w:rsidTr="00EA63BD">
        <w:tc>
          <w:tcPr>
            <w:tcW w:w="2127" w:type="dxa"/>
          </w:tcPr>
          <w:p w14:paraId="5114CC3D" w14:textId="27FB213F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25EC150E" w14:textId="26C855CB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985" w:type="dxa"/>
          </w:tcPr>
          <w:p w14:paraId="6CF08C34" w14:textId="29F18801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633FAA17" w14:textId="2042D262" w:rsidR="005615FA" w:rsidRPr="003709B7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7-1</w:t>
            </w:r>
          </w:p>
        </w:tc>
      </w:tr>
      <w:tr w:rsidR="005615FA" w:rsidRPr="000F3AFB" w14:paraId="07EA22C1" w14:textId="77777777" w:rsidTr="00EA63BD">
        <w:tc>
          <w:tcPr>
            <w:tcW w:w="2127" w:type="dxa"/>
          </w:tcPr>
          <w:p w14:paraId="1F16E238" w14:textId="11E286B5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4BF13112" w14:textId="25A82F16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985" w:type="dxa"/>
          </w:tcPr>
          <w:p w14:paraId="7EF45840" w14:textId="21849DD9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275" w:type="dxa"/>
          </w:tcPr>
          <w:p w14:paraId="7EEA91D9" w14:textId="1FF75472" w:rsidR="005615FA" w:rsidRPr="003709B7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4-3</w:t>
            </w:r>
          </w:p>
        </w:tc>
      </w:tr>
      <w:tr w:rsidR="005615FA" w:rsidRPr="000F3AFB" w14:paraId="4E2C69CB" w14:textId="77777777" w:rsidTr="00EA63BD">
        <w:tc>
          <w:tcPr>
            <w:tcW w:w="2127" w:type="dxa"/>
          </w:tcPr>
          <w:p w14:paraId="3C43EF66" w14:textId="0E8D71FA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1543F91E" w14:textId="16503890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985" w:type="dxa"/>
          </w:tcPr>
          <w:p w14:paraId="6BB8BE4D" w14:textId="12B3A31C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14:paraId="296977FA" w14:textId="45CFCAB1" w:rsidR="005615FA" w:rsidRPr="003709B7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1-5</w:t>
            </w:r>
          </w:p>
        </w:tc>
      </w:tr>
      <w:tr w:rsidR="005615FA" w:rsidRPr="000F3AFB" w14:paraId="74793ABF" w14:textId="77777777" w:rsidTr="00EA63BD">
        <w:tc>
          <w:tcPr>
            <w:tcW w:w="2127" w:type="dxa"/>
          </w:tcPr>
          <w:p w14:paraId="18E35E86" w14:textId="18AA4EE0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 w:rsidRPr="005615FA">
              <w:rPr>
                <w:rFonts w:ascii="Arial" w:hAnsi="Arial" w:cs="Arial"/>
                <w:sz w:val="22"/>
                <w:szCs w:val="22"/>
              </w:rPr>
              <w:t xml:space="preserve">, 18,00 </w:t>
            </w:r>
          </w:p>
        </w:tc>
        <w:tc>
          <w:tcPr>
            <w:tcW w:w="2551" w:type="dxa"/>
          </w:tcPr>
          <w:p w14:paraId="65AE02FC" w14:textId="657BEF8F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985" w:type="dxa"/>
          </w:tcPr>
          <w:p w14:paraId="5FB56240" w14:textId="1051565D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4C870FE2" w14:textId="3D5542DB" w:rsidR="005615FA" w:rsidRPr="003709B7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2-1</w:t>
            </w:r>
          </w:p>
        </w:tc>
      </w:tr>
      <w:tr w:rsidR="005615FA" w:rsidRPr="000F3AFB" w14:paraId="3D752795" w14:textId="77777777" w:rsidTr="00EA63BD">
        <w:tc>
          <w:tcPr>
            <w:tcW w:w="2127" w:type="dxa"/>
          </w:tcPr>
          <w:p w14:paraId="69CFB5EF" w14:textId="6D9E6107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6083781A" w14:textId="60FD8D69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985" w:type="dxa"/>
          </w:tcPr>
          <w:p w14:paraId="2EA354F7" w14:textId="40CAC998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4AFF4133" w14:textId="786764DD" w:rsidR="005615FA" w:rsidRPr="003709B7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9-2</w:t>
            </w:r>
          </w:p>
        </w:tc>
      </w:tr>
      <w:tr w:rsidR="005615FA" w:rsidRPr="000F3AFB" w14:paraId="53DFECC7" w14:textId="77777777" w:rsidTr="00EA63BD">
        <w:tc>
          <w:tcPr>
            <w:tcW w:w="2127" w:type="dxa"/>
          </w:tcPr>
          <w:p w14:paraId="527C41BD" w14:textId="4DDF5AFB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03F2DBDC" w14:textId="2D073862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985" w:type="dxa"/>
          </w:tcPr>
          <w:p w14:paraId="16E9457D" w14:textId="7FB711E5" w:rsidR="005615FA" w:rsidRPr="005615FA" w:rsidRDefault="005615FA" w:rsidP="005615FA">
            <w:pPr>
              <w:rPr>
                <w:rFonts w:ascii="Arial" w:hAnsi="Arial" w:cs="Arial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14:paraId="0E1B9997" w14:textId="53139690" w:rsidR="005615FA" w:rsidRPr="003709B7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0-0</w:t>
            </w:r>
          </w:p>
        </w:tc>
      </w:tr>
      <w:tr w:rsidR="005615FA" w:rsidRPr="000F3AFB" w14:paraId="0C73EE6A" w14:textId="77777777" w:rsidTr="00EA63BD">
        <w:tc>
          <w:tcPr>
            <w:tcW w:w="2127" w:type="dxa"/>
          </w:tcPr>
          <w:p w14:paraId="18A2261A" w14:textId="2D3674A8" w:rsidR="005615FA" w:rsidRPr="005615FA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PON, 23.kolo</w:t>
            </w:r>
          </w:p>
        </w:tc>
        <w:tc>
          <w:tcPr>
            <w:tcW w:w="2551" w:type="dxa"/>
          </w:tcPr>
          <w:p w14:paraId="1F9C6700" w14:textId="1D260B41" w:rsidR="005615FA" w:rsidRPr="005615FA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985" w:type="dxa"/>
          </w:tcPr>
          <w:p w14:paraId="4E281D47" w14:textId="578A7542" w:rsidR="005615FA" w:rsidRPr="005615FA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5615FA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275" w:type="dxa"/>
          </w:tcPr>
          <w:p w14:paraId="73F8020F" w14:textId="1F8E5770" w:rsidR="005615FA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1-3</w:t>
            </w:r>
          </w:p>
        </w:tc>
      </w:tr>
    </w:tbl>
    <w:p w14:paraId="508B6D9A" w14:textId="77777777" w:rsidR="00AC5F7B" w:rsidRDefault="00AC5F7B" w:rsidP="00AC5F7B">
      <w:pPr>
        <w:jc w:val="center"/>
      </w:pPr>
    </w:p>
    <w:p w14:paraId="0FF88896" w14:textId="77777777" w:rsidR="00151333" w:rsidRDefault="00151333" w:rsidP="00AC5F7B">
      <w:pPr>
        <w:jc w:val="center"/>
      </w:pPr>
    </w:p>
    <w:p w14:paraId="4C9C9B96" w14:textId="241C71F9"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E7B99">
        <w:rPr>
          <w:rFonts w:ascii="Arial" w:hAnsi="Arial" w:cs="Arial"/>
          <w:b/>
          <w:bCs/>
        </w:rPr>
        <w:t>2</w:t>
      </w:r>
      <w:r w:rsidR="005615FA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 kola</w:t>
      </w:r>
    </w:p>
    <w:p w14:paraId="2F09B311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14:paraId="36844B31" w14:textId="77777777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6A65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68A6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9ED8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8594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790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ABF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A84F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964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B2E9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5615FA" w:rsidRPr="00266D83" w14:paraId="12942E36" w14:textId="77777777" w:rsidTr="001828A8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79A2" w14:textId="77777777" w:rsidR="005615FA" w:rsidRPr="00266D83" w:rsidRDefault="005615FA" w:rsidP="005615F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05BB" w14:textId="1D1FADEB" w:rsidR="005615FA" w:rsidRPr="00266D83" w:rsidRDefault="005615FA" w:rsidP="005615FA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B485" w14:textId="30508C36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2722" w14:textId="022714AB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34DD" w14:textId="0549FACC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099B" w14:textId="21DF0EDD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5AF2" w14:textId="13CFB1A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D560" w14:textId="2F70C203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8717" w14:textId="0C0B7AC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</w:tr>
      <w:tr w:rsidR="005615FA" w:rsidRPr="00266D83" w14:paraId="63795AE3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9193" w14:textId="77777777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AAF0" w14:textId="77777777" w:rsidR="005615FA" w:rsidRPr="000C076F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A0AA" w14:textId="14D10CFF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6DAF" w14:textId="2C592312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7078" w14:textId="77777777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97A5" w14:textId="77777777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5335" w14:textId="48BE35C9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EFEC" w14:textId="71968D22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F824" w14:textId="259E8846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5615FA" w:rsidRPr="00266D83" w14:paraId="0D126F8D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030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3697" w14:textId="37F2E1D8" w:rsidR="005615FA" w:rsidRPr="000C076F" w:rsidRDefault="005615FA" w:rsidP="005615F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20EF" w14:textId="70FE5E0B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681C" w14:textId="3FDE0112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DA9B" w14:textId="405CC0EB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3D61" w14:textId="4161D555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A09C" w14:textId="1AEA65FB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4981" w14:textId="012BFC70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A29E" w14:textId="13F5E45A" w:rsidR="005615FA" w:rsidRPr="000C076F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5615FA" w:rsidRPr="00266D83" w14:paraId="09B914FC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3A49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AFA1" w14:textId="62802754" w:rsidR="005615FA" w:rsidRPr="000970A9" w:rsidRDefault="005615FA" w:rsidP="005615FA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744D" w14:textId="6971B13B" w:rsidR="005615FA" w:rsidRPr="000970A9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8C62" w14:textId="49A91DF8" w:rsidR="005615FA" w:rsidRPr="000970A9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059" w14:textId="77EF7E65" w:rsidR="005615FA" w:rsidRPr="000970A9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FA84" w14:textId="39D0D796" w:rsidR="005615FA" w:rsidRPr="000970A9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7F07" w14:textId="1BEB68BD" w:rsidR="005615FA" w:rsidRPr="000970A9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3106" w14:textId="311DECEF" w:rsidR="005615FA" w:rsidRPr="000970A9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61DD" w14:textId="6417513B" w:rsidR="005615FA" w:rsidRPr="000970A9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5615FA" w:rsidRPr="00266D83" w14:paraId="600E3D07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B5C8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E8" w14:textId="3EE1D378" w:rsidR="005615FA" w:rsidRPr="00266D83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E3C" w14:textId="787A868C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A486" w14:textId="0F888E8A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84EB" w14:textId="04D10A58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F5D9" w14:textId="62868D03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74CE" w14:textId="5EDC8B06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B6C3" w14:textId="4DCE445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2BF6" w14:textId="7D208B4D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5615FA" w:rsidRPr="00266D83" w14:paraId="0AADD241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C62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6239" w14:textId="77777777" w:rsidR="005615FA" w:rsidRPr="00266D83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0E82" w14:textId="56A1D82B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56FB" w14:textId="7906A97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DF81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4FAD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6455" w14:textId="4CC5EF71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EB78" w14:textId="1B13656D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2539" w14:textId="32642096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  <w:tr w:rsidR="005615FA" w:rsidRPr="00266D83" w14:paraId="61F078FD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B339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609C" w14:textId="052DF524" w:rsidR="005615FA" w:rsidRPr="00DC5E4B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FE69" w14:textId="4F2209AB" w:rsidR="005615FA" w:rsidRPr="00504788" w:rsidRDefault="005615FA" w:rsidP="005615F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F5C2" w14:textId="67D9C9AC" w:rsidR="005615FA" w:rsidRPr="00DC5E4B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F7BB" w14:textId="291AC28C" w:rsidR="005615FA" w:rsidRPr="00DC5E4B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9C1F" w14:textId="02A64064" w:rsidR="005615FA" w:rsidRPr="00DC5E4B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2D46" w14:textId="3F00F367" w:rsidR="005615FA" w:rsidRPr="00DC5E4B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B25E" w14:textId="22867D4E" w:rsidR="005615FA" w:rsidRPr="00DC5E4B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951D" w14:textId="1C81DD60" w:rsidR="005615FA" w:rsidRPr="00DC5E4B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5615FA" w:rsidRPr="00266D83" w14:paraId="45FAB2ED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5AB3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683B" w14:textId="1EA54CDB" w:rsidR="005615FA" w:rsidRPr="00266D83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8C28" w14:textId="46822B39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396" w14:textId="0AC1165B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8F28" w14:textId="2C836312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A6F4" w14:textId="477C845A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CC09" w14:textId="0EEE503B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59-43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569B" w14:textId="6788B19C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29E9" w14:textId="0212A722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5615FA" w:rsidRPr="00266D83" w14:paraId="61C08FA2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06E3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15AB" w14:textId="46107054" w:rsidR="005615FA" w:rsidRPr="00266D83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2DD8" w14:textId="64F151E5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8086" w14:textId="708189DD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7258" w14:textId="3492E24A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4F64" w14:textId="55201958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9CBA" w14:textId="076E1D14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5201" w14:textId="082C7971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C050" w14:textId="2526440D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5615FA" w:rsidRPr="00266D83" w14:paraId="2391BAFD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1A23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73DA" w14:textId="77777777" w:rsidR="005615FA" w:rsidRPr="00266D83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4272" w14:textId="60E376B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D77E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F2F0" w14:textId="006951B8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A5D3" w14:textId="4DAB7F56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51D0" w14:textId="58267CAB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8151" w14:textId="548B6184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B15B" w14:textId="5523D0A5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5615FA" w:rsidRPr="00266D83" w14:paraId="2E5B1352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47F7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9038" w14:textId="5A844B7A" w:rsidR="005615FA" w:rsidRPr="00266D83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84BF" w14:textId="20506FB3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430A" w14:textId="48D9DA7A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C48E" w14:textId="689F59DA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410C" w14:textId="4446F0BD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2B73" w14:textId="708E55C1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9632" w14:textId="1F7CB7D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D794" w14:textId="0EA47338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5615FA" w:rsidRPr="00266D83" w14:paraId="441F1D3C" w14:textId="77777777" w:rsidTr="00A6356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005C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C5E0" w14:textId="55E4D7DA" w:rsidR="005615FA" w:rsidRPr="00266D83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1757" w14:textId="47399BFD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2CEA" w14:textId="082211EE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CB59" w14:textId="1E1682D9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F3F8" w14:textId="60A678D3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3462" w14:textId="6D76271E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53-64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4B6D" w14:textId="68C79C63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5471" w14:textId="4CC770C9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5615FA" w:rsidRPr="00266D83" w14:paraId="0E54CD5F" w14:textId="77777777" w:rsidTr="0022325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6AC0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2D6D" w14:textId="1A3E9B4D" w:rsidR="005615FA" w:rsidRPr="00266D83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9B2A" w14:textId="6ED8890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A207" w14:textId="040CAF6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C57B" w14:textId="75B1B331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B87B" w14:textId="3D346885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1463" w14:textId="1E9A8AC3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DB4D" w14:textId="29CA2984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01CD" w14:textId="4BA77C2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5615FA" w:rsidRPr="00266D83" w14:paraId="4645E2DE" w14:textId="77777777" w:rsidTr="00AE2216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7C51" w14:textId="77777777" w:rsidR="005615FA" w:rsidRPr="00266D83" w:rsidRDefault="005615FA" w:rsidP="005615FA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2237" w14:textId="6BF114BB" w:rsidR="005615FA" w:rsidRPr="00266D83" w:rsidRDefault="005615FA" w:rsidP="005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7C50" w14:textId="1AB537B5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C4DB" w14:textId="3526D24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DD73" w14:textId="2D5DB82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6116" w14:textId="7F6D5E4A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80CD" w14:textId="21C745B4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2352" w14:textId="74C9D7F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DB61" w14:textId="7E6E125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5615FA" w:rsidRPr="00266D83" w14:paraId="5E9868A5" w14:textId="77777777" w:rsidTr="006D10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3532" w14:textId="77777777" w:rsidR="005615FA" w:rsidRPr="00266D83" w:rsidRDefault="005615FA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6AC6" w14:textId="6E15A5C4" w:rsidR="005615FA" w:rsidRPr="00297436" w:rsidRDefault="005615FA" w:rsidP="005615FA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CD5" w14:textId="42E59E0F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C20" w14:textId="48B25438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BD0" w14:textId="7C55CDCB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947" w14:textId="1A58D5A5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3E8" w14:textId="1AD8C1D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754" w14:textId="18ECC47A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882" w14:textId="5A81A728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5615FA" w:rsidRPr="00266D83" w14:paraId="3406669A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5E7B" w14:textId="77777777" w:rsidR="005615FA" w:rsidRPr="00266D83" w:rsidRDefault="005615FA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54AB" w14:textId="77777777" w:rsidR="005615FA" w:rsidRPr="00297436" w:rsidRDefault="005615FA" w:rsidP="005615FA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8F8" w14:textId="2B5F1EBA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8DE1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DE23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FB0" w14:textId="674E6134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D48B" w14:textId="0F660EB2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569" w14:textId="34B1F6BF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D0D6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5615FA" w:rsidRPr="00266D83" w14:paraId="240D7D4F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F902" w14:textId="77777777" w:rsidR="005615FA" w:rsidRPr="00266D83" w:rsidRDefault="005615FA" w:rsidP="005615FA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C479" w14:textId="77777777" w:rsidR="005615FA" w:rsidRPr="00297436" w:rsidRDefault="005615FA" w:rsidP="005615FA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4D0" w14:textId="6DD65958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6F9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5E7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8A4" w14:textId="36E666B4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50BB" w14:textId="741CC45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804" w14:textId="493CCF51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8261" w14:textId="61E8A7B3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5615FA" w:rsidRPr="00266D83" w14:paraId="352A294F" w14:textId="77777777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10C6" w14:textId="77777777" w:rsidR="005615FA" w:rsidRPr="00266D83" w:rsidRDefault="005615FA" w:rsidP="005615FA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43F0" w14:textId="77777777" w:rsidR="005615FA" w:rsidRPr="00297436" w:rsidRDefault="005615FA" w:rsidP="005615FA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E401705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BFE393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B8A4031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D5DB5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4A6" w14:textId="41740A30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920-920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3AD3B9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CD93DF0" w14:textId="77777777" w:rsidR="005615FA" w:rsidRPr="00504788" w:rsidRDefault="005615FA" w:rsidP="005615F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7F7EC3" w14:textId="77777777" w:rsidR="0092691F" w:rsidRDefault="0092691F" w:rsidP="00AC5F7B">
      <w:pPr>
        <w:jc w:val="center"/>
      </w:pPr>
    </w:p>
    <w:p w14:paraId="0F2EC81F" w14:textId="1C302751" w:rsidR="0092691F" w:rsidRPr="00EE7B99" w:rsidRDefault="00B04E36" w:rsidP="00B04E36">
      <w:pPr>
        <w:rPr>
          <w:rFonts w:ascii="Arial" w:hAnsi="Arial" w:cs="Arial"/>
          <w:sz w:val="22"/>
          <w:szCs w:val="22"/>
        </w:rPr>
      </w:pPr>
      <w:r w:rsidRPr="00EE7B99">
        <w:rPr>
          <w:rFonts w:ascii="Arial" w:hAnsi="Arial" w:cs="Arial"/>
          <w:sz w:val="22"/>
          <w:szCs w:val="22"/>
        </w:rPr>
        <w:t xml:space="preserve">RASPORED UTAKMICA </w:t>
      </w:r>
      <w:r w:rsidR="00970BB4" w:rsidRPr="00EE7B99">
        <w:rPr>
          <w:rFonts w:ascii="Arial" w:hAnsi="Arial" w:cs="Arial"/>
          <w:sz w:val="22"/>
          <w:szCs w:val="22"/>
        </w:rPr>
        <w:t>2</w:t>
      </w:r>
      <w:r w:rsidR="005615FA">
        <w:rPr>
          <w:rFonts w:ascii="Arial" w:hAnsi="Arial" w:cs="Arial"/>
          <w:sz w:val="22"/>
          <w:szCs w:val="22"/>
        </w:rPr>
        <w:t>8</w:t>
      </w:r>
      <w:r w:rsidRPr="00EE7B99">
        <w:rPr>
          <w:rFonts w:ascii="Arial" w:hAnsi="Arial" w:cs="Arial"/>
          <w:sz w:val="22"/>
          <w:szCs w:val="22"/>
        </w:rPr>
        <w:t>. KOLA</w:t>
      </w:r>
    </w:p>
    <w:p w14:paraId="10C01978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37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611"/>
        <w:gridCol w:w="2811"/>
      </w:tblGrid>
      <w:tr w:rsidR="005615FA" w:rsidRPr="000F3AFB" w14:paraId="46D693C4" w14:textId="77777777" w:rsidTr="004254A7">
        <w:tc>
          <w:tcPr>
            <w:tcW w:w="1949" w:type="dxa"/>
            <w:shd w:val="clear" w:color="auto" w:fill="FDE9D9"/>
          </w:tcPr>
          <w:p w14:paraId="349DB9A8" w14:textId="60A32C92" w:rsidR="005615FA" w:rsidRPr="00C238E3" w:rsidRDefault="005615FA" w:rsidP="005615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38E3">
              <w:rPr>
                <w:rFonts w:ascii="Arial" w:hAnsi="Arial" w:cs="Arial"/>
                <w:b/>
                <w:sz w:val="22"/>
                <w:szCs w:val="22"/>
              </w:rPr>
              <w:t>28. KOLO</w:t>
            </w:r>
          </w:p>
        </w:tc>
        <w:tc>
          <w:tcPr>
            <w:tcW w:w="2611" w:type="dxa"/>
            <w:shd w:val="clear" w:color="auto" w:fill="FDE9D9"/>
          </w:tcPr>
          <w:p w14:paraId="21E82A30" w14:textId="4E6B5496" w:rsidR="005615FA" w:rsidRPr="00C238E3" w:rsidRDefault="005615FA" w:rsidP="005615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38E3">
              <w:rPr>
                <w:rFonts w:ascii="Arial" w:hAnsi="Arial" w:cs="Arial"/>
                <w:b/>
                <w:sz w:val="22"/>
                <w:szCs w:val="22"/>
              </w:rPr>
              <w:t xml:space="preserve">04./07.06. PET/PON </w:t>
            </w:r>
          </w:p>
        </w:tc>
        <w:tc>
          <w:tcPr>
            <w:tcW w:w="2811" w:type="dxa"/>
            <w:shd w:val="clear" w:color="auto" w:fill="FDE9D9"/>
          </w:tcPr>
          <w:p w14:paraId="62A74A34" w14:textId="2F62958E" w:rsidR="005615FA" w:rsidRPr="00C238E3" w:rsidRDefault="005615FA" w:rsidP="005615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38E3">
              <w:rPr>
                <w:rFonts w:ascii="Arial" w:hAnsi="Arial" w:cs="Arial"/>
                <w:b/>
                <w:sz w:val="22"/>
                <w:szCs w:val="22"/>
              </w:rPr>
              <w:t>19,00</w:t>
            </w:r>
          </w:p>
        </w:tc>
      </w:tr>
      <w:tr w:rsidR="005615FA" w:rsidRPr="000F3AFB" w14:paraId="03DFECBA" w14:textId="77777777" w:rsidTr="004254A7">
        <w:tc>
          <w:tcPr>
            <w:tcW w:w="1949" w:type="dxa"/>
          </w:tcPr>
          <w:p w14:paraId="30EFAF1B" w14:textId="2BA685BE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761D5DAC" w14:textId="082A568D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GRADIĆI</w:t>
            </w:r>
          </w:p>
        </w:tc>
        <w:tc>
          <w:tcPr>
            <w:tcW w:w="2811" w:type="dxa"/>
          </w:tcPr>
          <w:p w14:paraId="5F9F7888" w14:textId="53A1CC4C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VG BOYS</w:t>
            </w:r>
          </w:p>
        </w:tc>
      </w:tr>
      <w:tr w:rsidR="005615FA" w:rsidRPr="000F3AFB" w14:paraId="150C2798" w14:textId="77777777" w:rsidTr="004254A7">
        <w:tc>
          <w:tcPr>
            <w:tcW w:w="1949" w:type="dxa"/>
          </w:tcPr>
          <w:p w14:paraId="40893D97" w14:textId="6000C708" w:rsidR="005615FA" w:rsidRPr="00C238E3" w:rsidRDefault="005615FA" w:rsidP="005615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6C0C8F29" w14:textId="72CF494B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BUNA</w:t>
            </w:r>
          </w:p>
        </w:tc>
        <w:tc>
          <w:tcPr>
            <w:tcW w:w="2811" w:type="dxa"/>
          </w:tcPr>
          <w:p w14:paraId="38DD18C6" w14:textId="3068E9E8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MRACLIN</w:t>
            </w:r>
          </w:p>
        </w:tc>
      </w:tr>
      <w:tr w:rsidR="005615FA" w:rsidRPr="000F3AFB" w14:paraId="2553FA4F" w14:textId="77777777" w:rsidTr="004254A7">
        <w:tc>
          <w:tcPr>
            <w:tcW w:w="1949" w:type="dxa"/>
          </w:tcPr>
          <w:p w14:paraId="0E57A686" w14:textId="5A60EBFE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539C0DEA" w14:textId="660E763F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KLAS</w:t>
            </w:r>
          </w:p>
        </w:tc>
        <w:tc>
          <w:tcPr>
            <w:tcW w:w="2811" w:type="dxa"/>
          </w:tcPr>
          <w:p w14:paraId="24CE9C6E" w14:textId="1B2EC84E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LEKENIK</w:t>
            </w:r>
          </w:p>
        </w:tc>
      </w:tr>
      <w:tr w:rsidR="005615FA" w:rsidRPr="000F3AFB" w14:paraId="27EF212A" w14:textId="77777777" w:rsidTr="004254A7">
        <w:tc>
          <w:tcPr>
            <w:tcW w:w="1949" w:type="dxa"/>
          </w:tcPr>
          <w:p w14:paraId="21B67414" w14:textId="746D06A5" w:rsidR="005615FA" w:rsidRPr="00C238E3" w:rsidRDefault="00C238E3" w:rsidP="005615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38E3">
              <w:rPr>
                <w:rFonts w:ascii="Arial" w:hAnsi="Arial" w:cs="Arial"/>
                <w:b/>
                <w:sz w:val="22"/>
                <w:szCs w:val="22"/>
              </w:rPr>
              <w:t>SRI, 16.06.</w:t>
            </w:r>
          </w:p>
        </w:tc>
        <w:tc>
          <w:tcPr>
            <w:tcW w:w="2611" w:type="dxa"/>
          </w:tcPr>
          <w:p w14:paraId="6F8FF2C3" w14:textId="65EC5DD0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DINAMO</w:t>
            </w:r>
          </w:p>
        </w:tc>
        <w:tc>
          <w:tcPr>
            <w:tcW w:w="2811" w:type="dxa"/>
          </w:tcPr>
          <w:p w14:paraId="00611855" w14:textId="6FCDB7CA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GORICA</w:t>
            </w:r>
          </w:p>
        </w:tc>
      </w:tr>
      <w:tr w:rsidR="005615FA" w:rsidRPr="000F3AFB" w14:paraId="6D2F8592" w14:textId="77777777" w:rsidTr="004254A7">
        <w:tc>
          <w:tcPr>
            <w:tcW w:w="1949" w:type="dxa"/>
          </w:tcPr>
          <w:p w14:paraId="1BD80926" w14:textId="17AD8CC2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49E3C435" w14:textId="5BAD579C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2811" w:type="dxa"/>
          </w:tcPr>
          <w:p w14:paraId="41EAF115" w14:textId="354B137D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</w:tr>
      <w:tr w:rsidR="005615FA" w:rsidRPr="000F3AFB" w14:paraId="6B69B27F" w14:textId="77777777" w:rsidTr="004254A7">
        <w:tc>
          <w:tcPr>
            <w:tcW w:w="1949" w:type="dxa"/>
          </w:tcPr>
          <w:p w14:paraId="5324352A" w14:textId="13E0A061" w:rsidR="005615FA" w:rsidRPr="00C238E3" w:rsidRDefault="005615FA" w:rsidP="005615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2F18614E" w14:textId="50EB64B8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2811" w:type="dxa"/>
          </w:tcPr>
          <w:p w14:paraId="5559A708" w14:textId="69412BB0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</w:tr>
      <w:tr w:rsidR="005615FA" w:rsidRPr="000F3AFB" w14:paraId="49F646CD" w14:textId="77777777" w:rsidTr="004254A7">
        <w:tc>
          <w:tcPr>
            <w:tcW w:w="1949" w:type="dxa"/>
          </w:tcPr>
          <w:p w14:paraId="50F1B51C" w14:textId="2547E83D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63BDE07E" w14:textId="23D84098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2811" w:type="dxa"/>
          </w:tcPr>
          <w:p w14:paraId="065A1C24" w14:textId="4C7253D0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</w:tr>
      <w:tr w:rsidR="005615FA" w:rsidRPr="000F3AFB" w14:paraId="0790A5B3" w14:textId="77777777" w:rsidTr="004254A7">
        <w:tc>
          <w:tcPr>
            <w:tcW w:w="1949" w:type="dxa"/>
          </w:tcPr>
          <w:p w14:paraId="08070962" w14:textId="5B3E8FF8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10FF9F17" w14:textId="715BD401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2811" w:type="dxa"/>
          </w:tcPr>
          <w:p w14:paraId="3986E875" w14:textId="5B5E8C18" w:rsidR="005615FA" w:rsidRPr="00C238E3" w:rsidRDefault="005615FA" w:rsidP="005615FA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</w:tr>
    </w:tbl>
    <w:p w14:paraId="53318BA8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14:paraId="2EC79EBF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3B21E2BF" w14:textId="77777777" w:rsidR="002125D3" w:rsidRDefault="00232526" w:rsidP="000A2E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Odgođene utakmice 23. kola</w:t>
      </w:r>
    </w:p>
    <w:p w14:paraId="1E049FAB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51"/>
        <w:gridCol w:w="2811"/>
      </w:tblGrid>
      <w:tr w:rsidR="00C238E3" w:rsidRPr="004E7A42" w14:paraId="5D9BC408" w14:textId="77777777" w:rsidTr="00232526">
        <w:tc>
          <w:tcPr>
            <w:tcW w:w="2268" w:type="dxa"/>
          </w:tcPr>
          <w:p w14:paraId="7F8CD27F" w14:textId="6CC2F9A6" w:rsidR="00C238E3" w:rsidRPr="00C238E3" w:rsidRDefault="00C238E3" w:rsidP="00C238E3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SRI, 16.06.</w:t>
            </w:r>
          </w:p>
        </w:tc>
        <w:tc>
          <w:tcPr>
            <w:tcW w:w="2151" w:type="dxa"/>
          </w:tcPr>
          <w:p w14:paraId="58745243" w14:textId="0EF04759" w:rsidR="00C238E3" w:rsidRPr="00C238E3" w:rsidRDefault="00C238E3" w:rsidP="00C238E3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DINAMO</w:t>
            </w:r>
          </w:p>
        </w:tc>
        <w:tc>
          <w:tcPr>
            <w:tcW w:w="2811" w:type="dxa"/>
          </w:tcPr>
          <w:p w14:paraId="0184C590" w14:textId="32EDE67E" w:rsidR="00C238E3" w:rsidRPr="00C238E3" w:rsidRDefault="00C238E3" w:rsidP="00C238E3">
            <w:pPr>
              <w:rPr>
                <w:rFonts w:ascii="Arial" w:hAnsi="Arial" w:cs="Arial"/>
                <w:sz w:val="22"/>
                <w:szCs w:val="22"/>
              </w:rPr>
            </w:pPr>
            <w:r w:rsidRPr="00C238E3">
              <w:rPr>
                <w:rFonts w:ascii="Arial" w:hAnsi="Arial" w:cs="Arial"/>
                <w:bCs/>
                <w:sz w:val="22"/>
                <w:szCs w:val="22"/>
              </w:rPr>
              <w:t>GORICA</w:t>
            </w:r>
          </w:p>
        </w:tc>
      </w:tr>
      <w:tr w:rsidR="00C238E3" w:rsidRPr="004E7A42" w14:paraId="2C8B4E58" w14:textId="77777777" w:rsidTr="00232526">
        <w:tc>
          <w:tcPr>
            <w:tcW w:w="2268" w:type="dxa"/>
          </w:tcPr>
          <w:p w14:paraId="41723C2B" w14:textId="77777777" w:rsidR="00C238E3" w:rsidRPr="00496B77" w:rsidRDefault="00C238E3" w:rsidP="00C238E3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ET, 18.06. u 19,00</w:t>
            </w:r>
          </w:p>
        </w:tc>
        <w:tc>
          <w:tcPr>
            <w:tcW w:w="2151" w:type="dxa"/>
          </w:tcPr>
          <w:p w14:paraId="567B228C" w14:textId="77777777" w:rsidR="00C238E3" w:rsidRDefault="00C238E3" w:rsidP="00C23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2811" w:type="dxa"/>
          </w:tcPr>
          <w:p w14:paraId="4CE94866" w14:textId="77777777" w:rsidR="00C238E3" w:rsidRDefault="00C238E3" w:rsidP="00C238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</w:tr>
    </w:tbl>
    <w:p w14:paraId="77493EE9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4FFF72A5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6864459E" w14:textId="77777777" w:rsidR="002B32A2" w:rsidRDefault="002B32A2" w:rsidP="000A2E9E">
      <w:pPr>
        <w:rPr>
          <w:rFonts w:ascii="Arial" w:hAnsi="Arial" w:cs="Arial"/>
          <w:sz w:val="20"/>
          <w:szCs w:val="20"/>
        </w:rPr>
      </w:pPr>
    </w:p>
    <w:p w14:paraId="06833D10" w14:textId="26460CC2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14:paraId="73CA371F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14:paraId="2FB195D3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14:paraId="4ACD9957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14:paraId="4C8088B4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14:paraId="7A094305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14:paraId="55A4040F" w14:textId="77777777" w:rsidTr="000A2E9E">
        <w:tc>
          <w:tcPr>
            <w:tcW w:w="709" w:type="dxa"/>
          </w:tcPr>
          <w:p w14:paraId="505D0AA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1C6EA1F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5B48D09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1376B90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CA4ED4D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307FC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14:paraId="299071A8" w14:textId="77777777" w:rsidTr="000A2E9E">
        <w:tc>
          <w:tcPr>
            <w:tcW w:w="709" w:type="dxa"/>
          </w:tcPr>
          <w:p w14:paraId="103CA7F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2047385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7FD05F0C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77DB563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488048E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1237D7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14:paraId="3D4576AC" w14:textId="77777777" w:rsidTr="000A2E9E">
        <w:tc>
          <w:tcPr>
            <w:tcW w:w="709" w:type="dxa"/>
          </w:tcPr>
          <w:p w14:paraId="2564FB7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E0F0DD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1292F19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2A4BB4D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65FE7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DFEAF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DF5A5DB" w14:textId="77777777" w:rsidTr="000A2E9E">
        <w:tc>
          <w:tcPr>
            <w:tcW w:w="709" w:type="dxa"/>
          </w:tcPr>
          <w:p w14:paraId="2CE66AC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E9AC99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33340D9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</w:t>
            </w:r>
            <w:r w:rsidR="00B04E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C052B3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6EF9C64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F39422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2ABA56A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419727C4" w14:textId="77777777" w:rsidTr="000A2E9E">
        <w:tc>
          <w:tcPr>
            <w:tcW w:w="709" w:type="dxa"/>
          </w:tcPr>
          <w:p w14:paraId="73E88DEF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B99FFB0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1DF2D224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0774625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6ED13A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1786B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7C3B168A" w14:textId="77777777" w:rsidTr="000A2E9E">
        <w:tc>
          <w:tcPr>
            <w:tcW w:w="709" w:type="dxa"/>
          </w:tcPr>
          <w:p w14:paraId="5EDD608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DCCB1BE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60CBC7A6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04B70E7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DB19E1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0A325E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0060C129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01DC968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687B68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72FC3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42B54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F30E6D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15260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2094B6C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1ADEFF3A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7F2252C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88FDC3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57BEBF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6F0A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40BC17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5594ABEA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099F1E4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58DAB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3CC5BC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EAAAD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5B4F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FC3CCCD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14:paraId="439408DF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56FD4C2B" w14:textId="77777777" w:rsidTr="00B04E36">
        <w:tc>
          <w:tcPr>
            <w:tcW w:w="1134" w:type="dxa"/>
            <w:shd w:val="clear" w:color="auto" w:fill="F2F2F2" w:themeFill="background1" w:themeFillShade="F2"/>
          </w:tcPr>
          <w:p w14:paraId="21253D30" w14:textId="77777777"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CA91CAD" w14:textId="77777777" w:rsidR="000A2E9E" w:rsidRPr="00C052B3" w:rsidRDefault="000A2E9E" w:rsidP="00AC5F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15.03.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EBDE23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59BB81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F1094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5F7B" w:rsidRPr="00C052B3" w14:paraId="6FC7B59C" w14:textId="77777777" w:rsidTr="00EE53C9">
        <w:tc>
          <w:tcPr>
            <w:tcW w:w="1134" w:type="dxa"/>
            <w:shd w:val="clear" w:color="auto" w:fill="auto"/>
          </w:tcPr>
          <w:p w14:paraId="4E5FFEFD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53C602E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6E6B483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24BD5093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C8EA0D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B9E183E" w14:textId="77777777" w:rsidTr="00EE53C9">
        <w:tc>
          <w:tcPr>
            <w:tcW w:w="1134" w:type="dxa"/>
            <w:shd w:val="clear" w:color="auto" w:fill="auto"/>
          </w:tcPr>
          <w:p w14:paraId="5B8F070C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190E4E6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4E350C3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2F9E2647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2F38AC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7FAA7A25" w14:textId="77777777" w:rsidTr="00EE53C9">
        <w:tc>
          <w:tcPr>
            <w:tcW w:w="1134" w:type="dxa"/>
            <w:shd w:val="clear" w:color="auto" w:fill="auto"/>
          </w:tcPr>
          <w:p w14:paraId="2B14E2BC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5B4B0277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7AA6399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EBBD2A8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8D23FD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2190B280" w14:textId="77777777" w:rsidTr="00EE53C9">
        <w:tc>
          <w:tcPr>
            <w:tcW w:w="1134" w:type="dxa"/>
            <w:shd w:val="clear" w:color="auto" w:fill="auto"/>
          </w:tcPr>
          <w:p w14:paraId="4A1CEA75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16,00</w:t>
            </w:r>
          </w:p>
        </w:tc>
        <w:tc>
          <w:tcPr>
            <w:tcW w:w="1985" w:type="dxa"/>
            <w:shd w:val="clear" w:color="auto" w:fill="auto"/>
          </w:tcPr>
          <w:p w14:paraId="525B5EA6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164ADF79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16BDE47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3B21E9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3D608E77" w14:textId="77777777" w:rsidTr="00EE53C9">
        <w:tc>
          <w:tcPr>
            <w:tcW w:w="1134" w:type="dxa"/>
            <w:shd w:val="clear" w:color="auto" w:fill="auto"/>
          </w:tcPr>
          <w:p w14:paraId="471C9D95" w14:textId="77777777" w:rsidR="00AC5F7B" w:rsidRDefault="00AC5F7B" w:rsidP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2FD6491A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ABF3A78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2532E723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D9DF84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280435F9" w14:textId="77777777" w:rsidTr="00EE53C9">
        <w:tc>
          <w:tcPr>
            <w:tcW w:w="1134" w:type="dxa"/>
            <w:shd w:val="clear" w:color="auto" w:fill="auto"/>
          </w:tcPr>
          <w:p w14:paraId="3C4637F5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6CDD8BD7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0A4AAF25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E2DD19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CF768F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30F12469" w14:textId="77777777" w:rsidTr="00EE53C9">
        <w:tc>
          <w:tcPr>
            <w:tcW w:w="1134" w:type="dxa"/>
            <w:shd w:val="clear" w:color="auto" w:fill="auto"/>
          </w:tcPr>
          <w:p w14:paraId="44976C32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001E92B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FEFDE3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02D7685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28A290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A17A1F" w14:textId="77777777" w:rsidTr="00EE53C9">
        <w:tc>
          <w:tcPr>
            <w:tcW w:w="1134" w:type="dxa"/>
            <w:shd w:val="clear" w:color="auto" w:fill="auto"/>
          </w:tcPr>
          <w:p w14:paraId="2E0EAF8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AC5F7B"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0470B0A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7235AB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10069C8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AFBAE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5D6C111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567"/>
        <w:gridCol w:w="1560"/>
      </w:tblGrid>
      <w:tr w:rsidR="000A2E9E" w:rsidRPr="00C052B3" w14:paraId="3B68C683" w14:textId="77777777" w:rsidTr="005F4A3C">
        <w:tc>
          <w:tcPr>
            <w:tcW w:w="1276" w:type="dxa"/>
            <w:shd w:val="clear" w:color="auto" w:fill="D9D9D9" w:themeFill="background1" w:themeFillShade="D9"/>
          </w:tcPr>
          <w:p w14:paraId="3AB97FC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6867A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55E95B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 w:rsidR="00CE3DA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A2721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0073D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490AA2D" w14:textId="77777777" w:rsidTr="000A2E9E">
        <w:tc>
          <w:tcPr>
            <w:tcW w:w="1276" w:type="dxa"/>
          </w:tcPr>
          <w:p w14:paraId="3D946D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0235CB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14:paraId="64D776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8E7D5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F6511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D3EF708" w14:textId="77777777" w:rsidTr="000A2E9E">
        <w:tc>
          <w:tcPr>
            <w:tcW w:w="1276" w:type="dxa"/>
          </w:tcPr>
          <w:p w14:paraId="6CDD78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0768C0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14:paraId="58B49C1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3D5FA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FC89C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5B0895" w14:textId="77777777" w:rsidTr="000A2E9E">
        <w:tc>
          <w:tcPr>
            <w:tcW w:w="1276" w:type="dxa"/>
          </w:tcPr>
          <w:p w14:paraId="4397AFE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D44A53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14:paraId="3D81DB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39D2B9D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30B34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B9BD5F5" w14:textId="77777777" w:rsidTr="000A2E9E">
        <w:tc>
          <w:tcPr>
            <w:tcW w:w="1276" w:type="dxa"/>
          </w:tcPr>
          <w:p w14:paraId="2E6508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14:paraId="750EB3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14:paraId="500A17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2E4145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20D51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9D1E627" w14:textId="77777777" w:rsidTr="000A2E9E">
        <w:tc>
          <w:tcPr>
            <w:tcW w:w="1276" w:type="dxa"/>
          </w:tcPr>
          <w:p w14:paraId="446BE2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9DC77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14:paraId="19E71B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52257B4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F6316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8F37CF" w14:textId="77777777" w:rsidTr="000A2E9E">
        <w:tc>
          <w:tcPr>
            <w:tcW w:w="1276" w:type="dxa"/>
          </w:tcPr>
          <w:p w14:paraId="447746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14:paraId="2EDF49E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14:paraId="472291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1421EA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1F6C6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E698D0" w14:textId="77777777" w:rsidTr="000A2E9E">
        <w:tc>
          <w:tcPr>
            <w:tcW w:w="1276" w:type="dxa"/>
          </w:tcPr>
          <w:p w14:paraId="355CF2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14:paraId="49D458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14:paraId="7265AC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41A07A3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7C982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B7AD25C" w14:textId="77777777" w:rsidTr="000A2E9E">
        <w:tc>
          <w:tcPr>
            <w:tcW w:w="1276" w:type="dxa"/>
          </w:tcPr>
          <w:p w14:paraId="7B8152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B4DC57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14:paraId="619C26A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E8329F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ED87A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1E4FD73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D45C526" w14:textId="77777777" w:rsidTr="004E212C">
        <w:tc>
          <w:tcPr>
            <w:tcW w:w="1134" w:type="dxa"/>
            <w:shd w:val="clear" w:color="auto" w:fill="D9D9D9" w:themeFill="background1" w:themeFillShade="D9"/>
          </w:tcPr>
          <w:p w14:paraId="18DBD91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523A5D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9EE1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45AF1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5B43D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8F92667" w14:textId="77777777" w:rsidTr="00EE53C9">
        <w:tc>
          <w:tcPr>
            <w:tcW w:w="1134" w:type="dxa"/>
            <w:shd w:val="clear" w:color="auto" w:fill="auto"/>
          </w:tcPr>
          <w:p w14:paraId="28A943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0993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1073A63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3FBCA6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4E96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B555E72" w14:textId="77777777" w:rsidTr="00EE53C9">
        <w:tc>
          <w:tcPr>
            <w:tcW w:w="1134" w:type="dxa"/>
            <w:shd w:val="clear" w:color="auto" w:fill="auto"/>
          </w:tcPr>
          <w:p w14:paraId="494306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2B50AE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51353A9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0216D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76097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13099C3" w14:textId="77777777" w:rsidTr="00EE53C9">
        <w:tc>
          <w:tcPr>
            <w:tcW w:w="1134" w:type="dxa"/>
            <w:shd w:val="clear" w:color="auto" w:fill="auto"/>
          </w:tcPr>
          <w:p w14:paraId="6514E17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D1AE9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3C8267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71C7F1E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983B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CCB66C" w14:textId="77777777" w:rsidTr="00EE53C9">
        <w:tc>
          <w:tcPr>
            <w:tcW w:w="1134" w:type="dxa"/>
            <w:shd w:val="clear" w:color="auto" w:fill="auto"/>
          </w:tcPr>
          <w:p w14:paraId="5087A10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E38BB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179DA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AB58FF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6055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9147EA" w14:textId="77777777" w:rsidTr="00EE53C9">
        <w:tc>
          <w:tcPr>
            <w:tcW w:w="1134" w:type="dxa"/>
            <w:shd w:val="clear" w:color="auto" w:fill="auto"/>
          </w:tcPr>
          <w:p w14:paraId="3C7EFA7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6E5C82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E0824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497A6E7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ED097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E23F0A8" w14:textId="77777777" w:rsidTr="00EE53C9">
        <w:tc>
          <w:tcPr>
            <w:tcW w:w="1134" w:type="dxa"/>
            <w:shd w:val="clear" w:color="auto" w:fill="FFFFFF"/>
          </w:tcPr>
          <w:p w14:paraId="3880B7A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14:paraId="3D1214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14:paraId="79A576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5BC4D5B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4744B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24B038" w14:textId="77777777" w:rsidTr="00EE53C9">
        <w:tc>
          <w:tcPr>
            <w:tcW w:w="1134" w:type="dxa"/>
            <w:shd w:val="clear" w:color="auto" w:fill="auto"/>
          </w:tcPr>
          <w:p w14:paraId="33D41E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B9545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892C50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119E23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B613D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9748CD5" w14:textId="77777777" w:rsidTr="00EE53C9">
        <w:tc>
          <w:tcPr>
            <w:tcW w:w="1134" w:type="dxa"/>
            <w:shd w:val="clear" w:color="auto" w:fill="auto"/>
          </w:tcPr>
          <w:p w14:paraId="388931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2364D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7840E2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C3203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AB58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74B8784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567"/>
        <w:gridCol w:w="1560"/>
      </w:tblGrid>
      <w:tr w:rsidR="000A2E9E" w:rsidRPr="00C052B3" w14:paraId="21AB7CE4" w14:textId="77777777" w:rsidTr="003709B7">
        <w:tc>
          <w:tcPr>
            <w:tcW w:w="1276" w:type="dxa"/>
            <w:shd w:val="clear" w:color="auto" w:fill="BFBFBF" w:themeFill="background1" w:themeFillShade="BF"/>
          </w:tcPr>
          <w:p w14:paraId="279ABF6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6AC996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868C0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2B64FE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23C0E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2EF9170" w14:textId="77777777" w:rsidTr="000A2E9E">
        <w:tc>
          <w:tcPr>
            <w:tcW w:w="1276" w:type="dxa"/>
            <w:shd w:val="clear" w:color="auto" w:fill="auto"/>
          </w:tcPr>
          <w:p w14:paraId="4AE2F8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006B6B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14:paraId="33FB85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32EE60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3C8C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DF2764" w14:textId="77777777" w:rsidTr="000A2E9E">
        <w:tc>
          <w:tcPr>
            <w:tcW w:w="1276" w:type="dxa"/>
            <w:shd w:val="clear" w:color="auto" w:fill="auto"/>
          </w:tcPr>
          <w:p w14:paraId="2BAB55A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670275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645393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755DF1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14892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463833D" w14:textId="77777777" w:rsidTr="000A2E9E">
        <w:tc>
          <w:tcPr>
            <w:tcW w:w="1276" w:type="dxa"/>
            <w:shd w:val="clear" w:color="auto" w:fill="auto"/>
          </w:tcPr>
          <w:p w14:paraId="71F6E8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542A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3FDE9C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5A1487D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AB3D8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AB5C74" w14:textId="77777777" w:rsidTr="000A2E9E">
        <w:tc>
          <w:tcPr>
            <w:tcW w:w="1276" w:type="dxa"/>
            <w:shd w:val="clear" w:color="auto" w:fill="auto"/>
          </w:tcPr>
          <w:p w14:paraId="18AE7AE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AE9F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E3097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09411E1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2D0F2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1A0B7BE" w14:textId="77777777" w:rsidTr="000A2E9E">
        <w:tc>
          <w:tcPr>
            <w:tcW w:w="1276" w:type="dxa"/>
            <w:shd w:val="clear" w:color="auto" w:fill="auto"/>
          </w:tcPr>
          <w:p w14:paraId="0A06AF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D8F2C8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38AC5AB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471FE0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F016A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217632E" w14:textId="77777777" w:rsidTr="000A2E9E">
        <w:tc>
          <w:tcPr>
            <w:tcW w:w="1276" w:type="dxa"/>
            <w:shd w:val="clear" w:color="auto" w:fill="auto"/>
          </w:tcPr>
          <w:p w14:paraId="5DB5AF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E20FD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7299A6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B93A73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8241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819155A" w14:textId="77777777" w:rsidTr="000A2E9E">
        <w:tc>
          <w:tcPr>
            <w:tcW w:w="1276" w:type="dxa"/>
            <w:shd w:val="clear" w:color="auto" w:fill="auto"/>
          </w:tcPr>
          <w:p w14:paraId="46449E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51805BB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444BCB4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AC170E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15242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EEE09A9" w14:textId="77777777" w:rsidTr="000A2E9E">
        <w:tc>
          <w:tcPr>
            <w:tcW w:w="1276" w:type="dxa"/>
            <w:shd w:val="clear" w:color="auto" w:fill="auto"/>
          </w:tcPr>
          <w:p w14:paraId="7555237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E3D88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79B350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6F1CF9D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AA3CD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CF55947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14:paraId="65B7243E" w14:textId="77777777" w:rsidTr="005309E4">
        <w:tc>
          <w:tcPr>
            <w:tcW w:w="1134" w:type="dxa"/>
            <w:shd w:val="clear" w:color="auto" w:fill="D9D9D9" w:themeFill="background1" w:themeFillShade="D9"/>
          </w:tcPr>
          <w:p w14:paraId="6B6F048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1D0DCC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69E33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3DD9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D078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47E2E35C" w14:textId="77777777" w:rsidTr="00EE53C9">
        <w:tc>
          <w:tcPr>
            <w:tcW w:w="1134" w:type="dxa"/>
            <w:shd w:val="clear" w:color="auto" w:fill="auto"/>
          </w:tcPr>
          <w:p w14:paraId="3DF63B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A5014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D2702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C98858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47646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802C47C" w14:textId="77777777" w:rsidTr="00EE53C9">
        <w:tc>
          <w:tcPr>
            <w:tcW w:w="1134" w:type="dxa"/>
            <w:shd w:val="clear" w:color="auto" w:fill="auto"/>
          </w:tcPr>
          <w:p w14:paraId="66391F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7A84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F4B96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21E6051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5E983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36243E" w14:textId="77777777" w:rsidTr="00EE53C9">
        <w:tc>
          <w:tcPr>
            <w:tcW w:w="1134" w:type="dxa"/>
            <w:shd w:val="clear" w:color="auto" w:fill="auto"/>
          </w:tcPr>
          <w:p w14:paraId="3D3893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E834A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DCEA6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BD2D8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CEFFC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DEFA2E" w14:textId="77777777" w:rsidTr="00EE53C9">
        <w:tc>
          <w:tcPr>
            <w:tcW w:w="1134" w:type="dxa"/>
            <w:shd w:val="clear" w:color="auto" w:fill="auto"/>
          </w:tcPr>
          <w:p w14:paraId="1A1940E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5DBCA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BFC9E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5556B48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58A5D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109A59E" w14:textId="77777777" w:rsidTr="00EE53C9">
        <w:tc>
          <w:tcPr>
            <w:tcW w:w="1134" w:type="dxa"/>
            <w:shd w:val="clear" w:color="auto" w:fill="auto"/>
          </w:tcPr>
          <w:p w14:paraId="46307E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D7FE1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F786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5BEB46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FC81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15E8E12" w14:textId="77777777" w:rsidTr="00EE53C9">
        <w:tc>
          <w:tcPr>
            <w:tcW w:w="1134" w:type="dxa"/>
            <w:shd w:val="clear" w:color="auto" w:fill="auto"/>
          </w:tcPr>
          <w:p w14:paraId="7A2391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199E1D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77AA0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4675817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F4E0B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B0EDE2" w14:textId="77777777" w:rsidTr="00EE53C9">
        <w:tc>
          <w:tcPr>
            <w:tcW w:w="1134" w:type="dxa"/>
            <w:shd w:val="clear" w:color="auto" w:fill="auto"/>
          </w:tcPr>
          <w:p w14:paraId="037D39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6120D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D8C8E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43E2E0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78646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BA5FA17" w14:textId="77777777" w:rsidTr="00EE53C9">
        <w:tc>
          <w:tcPr>
            <w:tcW w:w="1134" w:type="dxa"/>
            <w:shd w:val="clear" w:color="auto" w:fill="auto"/>
          </w:tcPr>
          <w:p w14:paraId="6FA2B37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FCCD2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FA2F8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A1658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4DA45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C54FC9" w14:textId="77777777" w:rsidTr="005309E4">
        <w:tc>
          <w:tcPr>
            <w:tcW w:w="1276" w:type="dxa"/>
            <w:gridSpan w:val="2"/>
            <w:shd w:val="clear" w:color="auto" w:fill="D9D9D9" w:themeFill="background1" w:themeFillShade="D9"/>
          </w:tcPr>
          <w:p w14:paraId="09781A7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5F9B7C4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FC7D9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6B38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61033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DEA98FD" w14:textId="77777777" w:rsidTr="000A2E9E">
        <w:tc>
          <w:tcPr>
            <w:tcW w:w="1276" w:type="dxa"/>
            <w:gridSpan w:val="2"/>
            <w:shd w:val="clear" w:color="auto" w:fill="auto"/>
          </w:tcPr>
          <w:p w14:paraId="0B92C7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8EE399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14:paraId="062458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3B6AEA9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B6AB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6B5B929" w14:textId="77777777" w:rsidTr="000A2E9E">
        <w:tc>
          <w:tcPr>
            <w:tcW w:w="1276" w:type="dxa"/>
            <w:gridSpan w:val="2"/>
            <w:shd w:val="clear" w:color="auto" w:fill="auto"/>
          </w:tcPr>
          <w:p w14:paraId="5BFC0BD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F5FCA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48F2A4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FAB55E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0A56E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8EFEEC" w14:textId="77777777" w:rsidTr="000A2E9E">
        <w:tc>
          <w:tcPr>
            <w:tcW w:w="1276" w:type="dxa"/>
            <w:gridSpan w:val="2"/>
            <w:shd w:val="clear" w:color="auto" w:fill="auto"/>
          </w:tcPr>
          <w:p w14:paraId="248D25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5E17DA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469EF6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5B5E478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EB7FB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6E71614" w14:textId="77777777" w:rsidTr="000A2E9E">
        <w:tc>
          <w:tcPr>
            <w:tcW w:w="1276" w:type="dxa"/>
            <w:gridSpan w:val="2"/>
            <w:shd w:val="clear" w:color="auto" w:fill="auto"/>
          </w:tcPr>
          <w:p w14:paraId="53D678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5CA6B8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218B7A4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7EDEA8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F98EC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E24C2BE" w14:textId="77777777" w:rsidTr="000A2E9E">
        <w:tc>
          <w:tcPr>
            <w:tcW w:w="1276" w:type="dxa"/>
            <w:gridSpan w:val="2"/>
            <w:shd w:val="clear" w:color="auto" w:fill="auto"/>
          </w:tcPr>
          <w:p w14:paraId="6A46B0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4DD5B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2B19DF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A8E4D7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3F79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1693F7" w14:textId="77777777" w:rsidTr="000A2E9E">
        <w:tc>
          <w:tcPr>
            <w:tcW w:w="1276" w:type="dxa"/>
            <w:gridSpan w:val="2"/>
            <w:shd w:val="clear" w:color="auto" w:fill="auto"/>
          </w:tcPr>
          <w:p w14:paraId="634FE9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BBA3AB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14:paraId="026A27B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3D83412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801B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01CE1CF" w14:textId="77777777" w:rsidTr="000A2E9E">
        <w:tc>
          <w:tcPr>
            <w:tcW w:w="1276" w:type="dxa"/>
            <w:gridSpan w:val="2"/>
            <w:shd w:val="clear" w:color="auto" w:fill="auto"/>
          </w:tcPr>
          <w:p w14:paraId="71370D1F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7FF4669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473D1691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D978C2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E84E9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14F6684" w14:textId="77777777" w:rsidTr="000A2E9E">
        <w:tc>
          <w:tcPr>
            <w:tcW w:w="1276" w:type="dxa"/>
            <w:gridSpan w:val="2"/>
            <w:shd w:val="clear" w:color="auto" w:fill="auto"/>
          </w:tcPr>
          <w:p w14:paraId="5F0F96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41E861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520B522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175BCA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6463A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E1CAAEB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A483067" w14:textId="77777777" w:rsidTr="005E50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D5F8D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B78F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806C5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CA3B5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531B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9A31E5C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7598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07A02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3BA74D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732062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75434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D1CAF39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D09D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B2E1EA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7359FA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DD9D2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7A0BA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B548B1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07AFD1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94C3D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CF1E1B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66CA05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4FFD4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18B4011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B2805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AF2AC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6AC5008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22B16F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0471B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E5E38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62583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83A34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0BF768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2D611CD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9B24F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C609A14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57B7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536B4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EB439C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03183C2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C8E0B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C5E7BB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03CF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636D47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0A3A54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7ADAF1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3C7882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2F04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9D0C15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757A2E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811A4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17DCE2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FEA359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16F40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E5636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0A2E9E" w:rsidRPr="00C052B3" w14:paraId="117A0757" w14:textId="77777777" w:rsidTr="004E7A42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238E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  <w:r w:rsidR="00454783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720CE8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9EFA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FA70C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C5772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D10566B" w14:textId="77777777" w:rsidTr="000A2E9E">
        <w:tc>
          <w:tcPr>
            <w:tcW w:w="1134" w:type="dxa"/>
            <w:shd w:val="clear" w:color="auto" w:fill="auto"/>
          </w:tcPr>
          <w:p w14:paraId="1178502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4FA891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14:paraId="10DC52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F57E1E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8276B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3DD8BCF" w14:textId="77777777" w:rsidTr="000A2E9E">
        <w:tc>
          <w:tcPr>
            <w:tcW w:w="1134" w:type="dxa"/>
            <w:shd w:val="clear" w:color="auto" w:fill="auto"/>
          </w:tcPr>
          <w:p w14:paraId="36D012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676FEF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4C4C140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1DA819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EC9A0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25FABF7" w14:textId="77777777" w:rsidTr="000A2E9E">
        <w:tc>
          <w:tcPr>
            <w:tcW w:w="1134" w:type="dxa"/>
            <w:shd w:val="clear" w:color="auto" w:fill="auto"/>
          </w:tcPr>
          <w:p w14:paraId="35493D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55C70F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50ACD6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1A5999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02255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7033EE" w14:textId="77777777" w:rsidTr="000A2E9E">
        <w:tc>
          <w:tcPr>
            <w:tcW w:w="1134" w:type="dxa"/>
            <w:shd w:val="clear" w:color="auto" w:fill="auto"/>
          </w:tcPr>
          <w:p w14:paraId="2B54D40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05724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5A26F5A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23AB352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21F99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C5A5078" w14:textId="77777777" w:rsidTr="000A2E9E">
        <w:tc>
          <w:tcPr>
            <w:tcW w:w="1134" w:type="dxa"/>
            <w:shd w:val="clear" w:color="auto" w:fill="auto"/>
          </w:tcPr>
          <w:p w14:paraId="5F84D58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05FF77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349847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108AA8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82789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0F3CAAE" w14:textId="77777777" w:rsidTr="000A2E9E">
        <w:tc>
          <w:tcPr>
            <w:tcW w:w="1134" w:type="dxa"/>
            <w:shd w:val="clear" w:color="auto" w:fill="auto"/>
          </w:tcPr>
          <w:p w14:paraId="1FCDC3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33DFDE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14:paraId="2E7855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596213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A3620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FDD2A0" w14:textId="77777777" w:rsidTr="000A2E9E">
        <w:tc>
          <w:tcPr>
            <w:tcW w:w="1134" w:type="dxa"/>
            <w:shd w:val="clear" w:color="auto" w:fill="auto"/>
          </w:tcPr>
          <w:p w14:paraId="53B35A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22B2A3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3A2571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986D8C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374FD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BDC4426" w14:textId="77777777" w:rsidTr="000A2E9E">
        <w:tc>
          <w:tcPr>
            <w:tcW w:w="1134" w:type="dxa"/>
            <w:shd w:val="clear" w:color="auto" w:fill="auto"/>
          </w:tcPr>
          <w:p w14:paraId="35862BD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74C26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3F6CF49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1EFBF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82895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C2F226C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C052B3" w:rsidRPr="00C052B3" w14:paraId="7E8EE365" w14:textId="77777777" w:rsidTr="007611C5">
        <w:tc>
          <w:tcPr>
            <w:tcW w:w="1134" w:type="dxa"/>
            <w:shd w:val="clear" w:color="auto" w:fill="D9D9D9" w:themeFill="background1" w:themeFillShade="D9"/>
          </w:tcPr>
          <w:p w14:paraId="7748610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EC0051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78F32D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9D6D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179892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EE29729" w14:textId="77777777" w:rsidTr="00C052B3">
        <w:tc>
          <w:tcPr>
            <w:tcW w:w="1134" w:type="dxa"/>
          </w:tcPr>
          <w:p w14:paraId="4AB6982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9F89AD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14:paraId="3158EF3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BDCF06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FFBC2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6FEB226" w14:textId="77777777" w:rsidTr="00C052B3">
        <w:tc>
          <w:tcPr>
            <w:tcW w:w="1134" w:type="dxa"/>
          </w:tcPr>
          <w:p w14:paraId="35CDDC0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357FEEF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14:paraId="07FF201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17F128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F7C99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3B55185C" w14:textId="77777777" w:rsidTr="00C052B3">
        <w:tc>
          <w:tcPr>
            <w:tcW w:w="1134" w:type="dxa"/>
          </w:tcPr>
          <w:p w14:paraId="0405506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AE9FE7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14:paraId="5DD3276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89B083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96D42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2F950956" w14:textId="77777777" w:rsidTr="00C052B3">
        <w:tc>
          <w:tcPr>
            <w:tcW w:w="1134" w:type="dxa"/>
          </w:tcPr>
          <w:p w14:paraId="4A944C8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3647A47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14:paraId="757E2F0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04DEA3F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4509C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FEF2C46" w14:textId="77777777" w:rsidTr="00C052B3">
        <w:tc>
          <w:tcPr>
            <w:tcW w:w="1134" w:type="dxa"/>
          </w:tcPr>
          <w:p w14:paraId="0393ED6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D0754F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14:paraId="7D54868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EBA360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B8430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719EB3E4" w14:textId="77777777" w:rsidTr="00C052B3">
        <w:tc>
          <w:tcPr>
            <w:tcW w:w="1134" w:type="dxa"/>
          </w:tcPr>
          <w:p w14:paraId="658221A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4C52655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14:paraId="10070B6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794E5DB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6E1EC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FAFF3A5" w14:textId="77777777" w:rsidTr="00C052B3">
        <w:tc>
          <w:tcPr>
            <w:tcW w:w="1134" w:type="dxa"/>
          </w:tcPr>
          <w:p w14:paraId="7068339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68908BD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14:paraId="0C526CF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5129E9E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FE73D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5E689CC" w14:textId="77777777" w:rsidTr="00C052B3">
        <w:tc>
          <w:tcPr>
            <w:tcW w:w="1134" w:type="dxa"/>
          </w:tcPr>
          <w:p w14:paraId="4C2305A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769C326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14:paraId="6147753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0D695F8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82AAF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8412170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E6DE001" w14:textId="77777777" w:rsidTr="00216BC0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ACA6B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84C34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452E6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10E4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22A05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040F565" w14:textId="77777777" w:rsidTr="00EE53C9">
        <w:tc>
          <w:tcPr>
            <w:tcW w:w="1134" w:type="dxa"/>
            <w:shd w:val="clear" w:color="auto" w:fill="auto"/>
          </w:tcPr>
          <w:p w14:paraId="18375B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EB4C5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17FA2C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739A0F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473EC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2664CE2" w14:textId="77777777" w:rsidTr="00EE53C9">
        <w:tc>
          <w:tcPr>
            <w:tcW w:w="1134" w:type="dxa"/>
            <w:shd w:val="clear" w:color="auto" w:fill="auto"/>
          </w:tcPr>
          <w:p w14:paraId="371303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F69D2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9BDA0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C59E5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5823E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9F58F6B" w14:textId="77777777" w:rsidTr="00EE53C9">
        <w:tc>
          <w:tcPr>
            <w:tcW w:w="1134" w:type="dxa"/>
            <w:shd w:val="clear" w:color="auto" w:fill="auto"/>
          </w:tcPr>
          <w:p w14:paraId="29A0262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FE4C53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066FBDE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7D533C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30A34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D0A361D" w14:textId="77777777" w:rsidTr="00EE53C9">
        <w:tc>
          <w:tcPr>
            <w:tcW w:w="1134" w:type="dxa"/>
            <w:shd w:val="clear" w:color="auto" w:fill="auto"/>
          </w:tcPr>
          <w:p w14:paraId="5C8C02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257CA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7D11E29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22E563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053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FD63460" w14:textId="77777777" w:rsidTr="00EE53C9">
        <w:tc>
          <w:tcPr>
            <w:tcW w:w="1134" w:type="dxa"/>
            <w:shd w:val="clear" w:color="auto" w:fill="auto"/>
          </w:tcPr>
          <w:p w14:paraId="1BCAE66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1F5DE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066A4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CB269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76638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BB75E65" w14:textId="77777777" w:rsidTr="00EE53C9">
        <w:tc>
          <w:tcPr>
            <w:tcW w:w="1134" w:type="dxa"/>
            <w:shd w:val="clear" w:color="auto" w:fill="auto"/>
          </w:tcPr>
          <w:p w14:paraId="47A40F0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BE17CA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1478B9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766BE76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98F9E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EEA1B8" w14:textId="77777777" w:rsidTr="00EE53C9">
        <w:tc>
          <w:tcPr>
            <w:tcW w:w="1134" w:type="dxa"/>
            <w:shd w:val="clear" w:color="auto" w:fill="auto"/>
          </w:tcPr>
          <w:p w14:paraId="64AD15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F2CC2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533F2A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394035F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40A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3A94AA" w14:textId="77777777" w:rsidTr="00EE53C9">
        <w:tc>
          <w:tcPr>
            <w:tcW w:w="1134" w:type="dxa"/>
            <w:shd w:val="clear" w:color="auto" w:fill="auto"/>
          </w:tcPr>
          <w:p w14:paraId="3CBF0D8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AA52FB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0875B282" w14:textId="77777777"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64DD1E3" w14:textId="77777777"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JELAČIĆ</w:t>
            </w:r>
          </w:p>
        </w:tc>
        <w:tc>
          <w:tcPr>
            <w:tcW w:w="567" w:type="dxa"/>
          </w:tcPr>
          <w:p w14:paraId="1279AED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34F22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D661713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D29CEFF" w14:textId="77777777" w:rsidTr="004254A7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8FFB2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A323C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A0082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663E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6935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84A28ED" w14:textId="77777777" w:rsidTr="00EE53C9">
        <w:tc>
          <w:tcPr>
            <w:tcW w:w="1134" w:type="dxa"/>
            <w:shd w:val="clear" w:color="auto" w:fill="auto"/>
          </w:tcPr>
          <w:p w14:paraId="57F6E9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67042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BB15D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2E6E84B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E5BB2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F841B9" w14:textId="77777777" w:rsidTr="00EE53C9">
        <w:tc>
          <w:tcPr>
            <w:tcW w:w="1134" w:type="dxa"/>
            <w:shd w:val="clear" w:color="auto" w:fill="auto"/>
          </w:tcPr>
          <w:p w14:paraId="0010F0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4F2C7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0CD40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D2EB45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C8BC9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0128764" w14:textId="77777777" w:rsidTr="00EE53C9">
        <w:tc>
          <w:tcPr>
            <w:tcW w:w="1134" w:type="dxa"/>
            <w:shd w:val="clear" w:color="auto" w:fill="auto"/>
          </w:tcPr>
          <w:p w14:paraId="2CFE58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48509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EB8E3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460742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7BEBD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A33C5C0" w14:textId="77777777" w:rsidTr="00EE53C9">
        <w:tc>
          <w:tcPr>
            <w:tcW w:w="1134" w:type="dxa"/>
            <w:shd w:val="clear" w:color="auto" w:fill="auto"/>
          </w:tcPr>
          <w:p w14:paraId="11E0F8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EB197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E17D8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3CD02F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F8E9F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EA0E36C" w14:textId="77777777" w:rsidTr="00EE53C9">
        <w:tc>
          <w:tcPr>
            <w:tcW w:w="1134" w:type="dxa"/>
            <w:shd w:val="clear" w:color="auto" w:fill="auto"/>
          </w:tcPr>
          <w:p w14:paraId="0F3632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D407F0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1E5659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71B39C0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7571F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96A51ED" w14:textId="77777777" w:rsidTr="00EE53C9">
        <w:tc>
          <w:tcPr>
            <w:tcW w:w="1134" w:type="dxa"/>
            <w:shd w:val="clear" w:color="auto" w:fill="auto"/>
          </w:tcPr>
          <w:p w14:paraId="3D417A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414D38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E0298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449AF5F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DB76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F46867B" w14:textId="77777777" w:rsidTr="00EE53C9">
        <w:tc>
          <w:tcPr>
            <w:tcW w:w="1134" w:type="dxa"/>
            <w:shd w:val="clear" w:color="auto" w:fill="auto"/>
          </w:tcPr>
          <w:p w14:paraId="4ED599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368407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017E3F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35E4C2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9B7E3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D5D1502" w14:textId="77777777" w:rsidTr="00EE53C9">
        <w:tc>
          <w:tcPr>
            <w:tcW w:w="1134" w:type="dxa"/>
            <w:shd w:val="clear" w:color="auto" w:fill="auto"/>
          </w:tcPr>
          <w:p w14:paraId="7FA20F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746D8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43F4B9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1E6CEA8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6D90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6FBC9D0" w14:textId="77777777"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14:paraId="647A1377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3A49B371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3875CF84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1AA6D026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0C8C0971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69CC5F9" w14:textId="77777777" w:rsidTr="005615FA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52DA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C838EF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118C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4F947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000A6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B17A48C" w14:textId="77777777" w:rsidTr="00EE53C9">
        <w:tc>
          <w:tcPr>
            <w:tcW w:w="1134" w:type="dxa"/>
            <w:shd w:val="clear" w:color="auto" w:fill="auto"/>
          </w:tcPr>
          <w:p w14:paraId="0763BB2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80F64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190E3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4E7EA3A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5A1D0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86151D9" w14:textId="77777777" w:rsidTr="00EE53C9">
        <w:tc>
          <w:tcPr>
            <w:tcW w:w="1134" w:type="dxa"/>
            <w:shd w:val="clear" w:color="auto" w:fill="auto"/>
          </w:tcPr>
          <w:p w14:paraId="551092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7CBA4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5A80C37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8D8B9E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5F9EF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5418952" w14:textId="77777777" w:rsidTr="00EE53C9">
        <w:tc>
          <w:tcPr>
            <w:tcW w:w="1134" w:type="dxa"/>
            <w:shd w:val="clear" w:color="auto" w:fill="auto"/>
          </w:tcPr>
          <w:p w14:paraId="788DEA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7A01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1E8DEF6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46261A7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D1E4C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8A66270" w14:textId="77777777" w:rsidTr="00EE53C9">
        <w:tc>
          <w:tcPr>
            <w:tcW w:w="1134" w:type="dxa"/>
            <w:shd w:val="clear" w:color="auto" w:fill="auto"/>
          </w:tcPr>
          <w:p w14:paraId="0E3DD4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4FBBD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78AA505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8D967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56667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7DFB3F7" w14:textId="77777777" w:rsidTr="00EE53C9">
        <w:tc>
          <w:tcPr>
            <w:tcW w:w="1134" w:type="dxa"/>
            <w:shd w:val="clear" w:color="auto" w:fill="auto"/>
          </w:tcPr>
          <w:p w14:paraId="421B2F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052EB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9DD6C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E969FC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7C052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EF06816" w14:textId="77777777" w:rsidTr="00EE53C9">
        <w:tc>
          <w:tcPr>
            <w:tcW w:w="1134" w:type="dxa"/>
            <w:shd w:val="clear" w:color="auto" w:fill="auto"/>
          </w:tcPr>
          <w:p w14:paraId="0C07E7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63762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35C873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613192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B86B1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6632DCA" w14:textId="77777777" w:rsidTr="00EE53C9">
        <w:tc>
          <w:tcPr>
            <w:tcW w:w="1134" w:type="dxa"/>
            <w:shd w:val="clear" w:color="auto" w:fill="auto"/>
          </w:tcPr>
          <w:p w14:paraId="37D5BF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E2445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709853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1ECAFB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2519F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22A81E" w14:textId="77777777" w:rsidTr="00EE53C9">
        <w:tc>
          <w:tcPr>
            <w:tcW w:w="1134" w:type="dxa"/>
            <w:shd w:val="clear" w:color="auto" w:fill="auto"/>
          </w:tcPr>
          <w:p w14:paraId="05E09C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4EBB5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195E14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DEFFFA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2FF04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1986130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0647DBD6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6DD5438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FDE9D9"/>
          </w:tcPr>
          <w:p w14:paraId="298D85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54BA89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28F40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C9A4B4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2208DFE" w14:textId="77777777" w:rsidTr="00EE53C9">
        <w:tc>
          <w:tcPr>
            <w:tcW w:w="1134" w:type="dxa"/>
            <w:shd w:val="clear" w:color="auto" w:fill="auto"/>
          </w:tcPr>
          <w:p w14:paraId="0DC954D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FC7B8F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53F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972226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A9E333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03071B2" w14:textId="77777777" w:rsidTr="00EE53C9">
        <w:tc>
          <w:tcPr>
            <w:tcW w:w="1134" w:type="dxa"/>
            <w:shd w:val="clear" w:color="auto" w:fill="auto"/>
          </w:tcPr>
          <w:p w14:paraId="55F4133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F927CA1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D6D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115282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B34A2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FC5C80" w14:textId="77777777" w:rsidTr="00EE53C9">
        <w:tc>
          <w:tcPr>
            <w:tcW w:w="1134" w:type="dxa"/>
            <w:shd w:val="clear" w:color="auto" w:fill="auto"/>
          </w:tcPr>
          <w:p w14:paraId="5D865DA1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6C2CA87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412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B308A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03E2AC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6C7BF3A" w14:textId="77777777" w:rsidTr="00EE53C9">
        <w:tc>
          <w:tcPr>
            <w:tcW w:w="1134" w:type="dxa"/>
            <w:shd w:val="clear" w:color="auto" w:fill="auto"/>
          </w:tcPr>
          <w:p w14:paraId="4B758187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5F6F6F9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B3FB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19E720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689928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6894721" w14:textId="77777777" w:rsidTr="00EE53C9">
        <w:tc>
          <w:tcPr>
            <w:tcW w:w="1134" w:type="dxa"/>
            <w:shd w:val="clear" w:color="auto" w:fill="auto"/>
          </w:tcPr>
          <w:p w14:paraId="780001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333D4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D80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C1CAC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31B39E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E83D8F" w14:textId="77777777" w:rsidTr="00EE53C9">
        <w:tc>
          <w:tcPr>
            <w:tcW w:w="1134" w:type="dxa"/>
            <w:shd w:val="clear" w:color="auto" w:fill="auto"/>
          </w:tcPr>
          <w:p w14:paraId="3B7AB2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D2384B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F2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DBC08F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1B0DBA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78B4B2" w14:textId="77777777" w:rsidTr="00EE53C9">
        <w:tc>
          <w:tcPr>
            <w:tcW w:w="1134" w:type="dxa"/>
            <w:shd w:val="clear" w:color="auto" w:fill="auto"/>
          </w:tcPr>
          <w:p w14:paraId="408E7C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54193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86C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E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11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87E6C5" w14:textId="77777777" w:rsidTr="00EE53C9">
        <w:tc>
          <w:tcPr>
            <w:tcW w:w="1134" w:type="dxa"/>
            <w:shd w:val="clear" w:color="auto" w:fill="auto"/>
          </w:tcPr>
          <w:p w14:paraId="55B903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5CC1D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3A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FD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E1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9AD022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7D09897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D38BC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14:paraId="04A94F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E54C6B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5594B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DB53D9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5ACE5EB" w14:textId="77777777" w:rsidTr="00EE53C9">
        <w:tc>
          <w:tcPr>
            <w:tcW w:w="1134" w:type="dxa"/>
            <w:shd w:val="clear" w:color="auto" w:fill="auto"/>
          </w:tcPr>
          <w:p w14:paraId="71ECC8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23DC1C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3BE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4BC13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E4484F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946E3A0" w14:textId="77777777" w:rsidTr="00EE53C9">
        <w:tc>
          <w:tcPr>
            <w:tcW w:w="1134" w:type="dxa"/>
            <w:shd w:val="clear" w:color="auto" w:fill="auto"/>
          </w:tcPr>
          <w:p w14:paraId="34FD56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5EA00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15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FD84D7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8211C4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77107D" w14:textId="77777777" w:rsidTr="00EE53C9">
        <w:tc>
          <w:tcPr>
            <w:tcW w:w="1134" w:type="dxa"/>
            <w:shd w:val="clear" w:color="auto" w:fill="auto"/>
          </w:tcPr>
          <w:p w14:paraId="5F9759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C4E7E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98B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0D021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BA441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AA69AF" w14:textId="77777777" w:rsidTr="00EE53C9">
        <w:tc>
          <w:tcPr>
            <w:tcW w:w="1134" w:type="dxa"/>
            <w:shd w:val="clear" w:color="auto" w:fill="auto"/>
          </w:tcPr>
          <w:p w14:paraId="6DC052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6193B0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684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17EC1A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6D92D4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9343D7C" w14:textId="77777777" w:rsidTr="00EE53C9">
        <w:tc>
          <w:tcPr>
            <w:tcW w:w="1134" w:type="dxa"/>
            <w:shd w:val="clear" w:color="auto" w:fill="auto"/>
          </w:tcPr>
          <w:p w14:paraId="48A552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95D3F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75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BE17C6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46F9F0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EC8548B" w14:textId="77777777" w:rsidTr="00EE53C9">
        <w:tc>
          <w:tcPr>
            <w:tcW w:w="1134" w:type="dxa"/>
            <w:shd w:val="clear" w:color="auto" w:fill="auto"/>
          </w:tcPr>
          <w:p w14:paraId="1427A0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F4542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F68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25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37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8C4E6B2" w14:textId="77777777" w:rsidTr="00EE53C9">
        <w:tc>
          <w:tcPr>
            <w:tcW w:w="1134" w:type="dxa"/>
            <w:shd w:val="clear" w:color="auto" w:fill="auto"/>
          </w:tcPr>
          <w:p w14:paraId="66605E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A2632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6D1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3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31D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5248D91" w14:textId="77777777" w:rsidTr="00EE53C9">
        <w:tc>
          <w:tcPr>
            <w:tcW w:w="1134" w:type="dxa"/>
            <w:shd w:val="clear" w:color="auto" w:fill="auto"/>
          </w:tcPr>
          <w:p w14:paraId="24D2F4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BF542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70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3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9B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657D6A7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ED8ECFB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2D2C2D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14:paraId="0A89D42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49D97E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CD9D67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C060A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1EF9103" w14:textId="77777777" w:rsidTr="00EE53C9">
        <w:tc>
          <w:tcPr>
            <w:tcW w:w="1134" w:type="dxa"/>
            <w:shd w:val="clear" w:color="auto" w:fill="auto"/>
          </w:tcPr>
          <w:p w14:paraId="53082DD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BD3E7C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802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F934C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0F3542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B46CDFA" w14:textId="77777777" w:rsidTr="00EE53C9">
        <w:tc>
          <w:tcPr>
            <w:tcW w:w="1134" w:type="dxa"/>
            <w:shd w:val="clear" w:color="auto" w:fill="auto"/>
          </w:tcPr>
          <w:p w14:paraId="0E9B192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F219B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FB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EEB1F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82DACB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8FDEA92" w14:textId="77777777" w:rsidTr="00EE53C9">
        <w:tc>
          <w:tcPr>
            <w:tcW w:w="1134" w:type="dxa"/>
            <w:shd w:val="clear" w:color="auto" w:fill="auto"/>
          </w:tcPr>
          <w:p w14:paraId="7658DB3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9DDCB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71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981835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898CD0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2FC31EA" w14:textId="77777777" w:rsidTr="00EE53C9">
        <w:tc>
          <w:tcPr>
            <w:tcW w:w="1134" w:type="dxa"/>
            <w:shd w:val="clear" w:color="auto" w:fill="auto"/>
          </w:tcPr>
          <w:p w14:paraId="501CADE4" w14:textId="4C97A243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611925">
              <w:rPr>
                <w:rFonts w:ascii="Arial Narrow" w:hAnsi="Arial Narrow" w:cs="Arial"/>
                <w:sz w:val="20"/>
                <w:szCs w:val="20"/>
              </w:rPr>
              <w:t>, 18,00</w:t>
            </w:r>
          </w:p>
        </w:tc>
        <w:tc>
          <w:tcPr>
            <w:tcW w:w="1985" w:type="dxa"/>
            <w:shd w:val="clear" w:color="auto" w:fill="auto"/>
          </w:tcPr>
          <w:p w14:paraId="7747EF4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3C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210B8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EC3A77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DD668CA" w14:textId="77777777" w:rsidTr="00EE53C9">
        <w:tc>
          <w:tcPr>
            <w:tcW w:w="1134" w:type="dxa"/>
            <w:shd w:val="clear" w:color="auto" w:fill="auto"/>
          </w:tcPr>
          <w:p w14:paraId="201389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9E08D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08C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EEEFAD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1192CC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AD1B8BA" w14:textId="77777777" w:rsidTr="00EE53C9">
        <w:tc>
          <w:tcPr>
            <w:tcW w:w="1134" w:type="dxa"/>
            <w:shd w:val="clear" w:color="auto" w:fill="auto"/>
          </w:tcPr>
          <w:p w14:paraId="657ED9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E5FCB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A0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B1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04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00F546" w14:textId="77777777" w:rsidTr="00EE53C9">
        <w:tc>
          <w:tcPr>
            <w:tcW w:w="1134" w:type="dxa"/>
            <w:shd w:val="clear" w:color="auto" w:fill="auto"/>
          </w:tcPr>
          <w:p w14:paraId="1AA88C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F2743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C4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D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CC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83E7E61" w14:textId="77777777" w:rsidTr="00EE53C9">
        <w:tc>
          <w:tcPr>
            <w:tcW w:w="1134" w:type="dxa"/>
            <w:shd w:val="clear" w:color="auto" w:fill="auto"/>
          </w:tcPr>
          <w:p w14:paraId="2ECE61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E7EB0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AC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5E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C6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08309FB" w14:textId="77777777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1E22CB9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7E9E8F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39AA4D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EB2C1E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AC5365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AC2CB2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DF944D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ED25DC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7651A5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CB0ADDD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10AAF7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sectPr w:rsidR="00C052B3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A053" w14:textId="77777777" w:rsidR="003F4D6E" w:rsidRDefault="003F4D6E" w:rsidP="00C13C4C">
      <w:r>
        <w:separator/>
      </w:r>
    </w:p>
  </w:endnote>
  <w:endnote w:type="continuationSeparator" w:id="0">
    <w:p w14:paraId="1C8937BE" w14:textId="77777777" w:rsidR="003F4D6E" w:rsidRDefault="003F4D6E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CFD7" w14:textId="77777777" w:rsidR="003F4D6E" w:rsidRDefault="003F4D6E" w:rsidP="00C13C4C">
      <w:r>
        <w:separator/>
      </w:r>
    </w:p>
  </w:footnote>
  <w:footnote w:type="continuationSeparator" w:id="0">
    <w:p w14:paraId="4E228D86" w14:textId="77777777" w:rsidR="003F4D6E" w:rsidRDefault="003F4D6E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6D7F"/>
    <w:rsid w:val="001005A8"/>
    <w:rsid w:val="00105932"/>
    <w:rsid w:val="001070AC"/>
    <w:rsid w:val="001076C4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3E48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6BC0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526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2B0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B32A2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64BE"/>
    <w:rsid w:val="003A6B50"/>
    <w:rsid w:val="003A7AF1"/>
    <w:rsid w:val="003B059B"/>
    <w:rsid w:val="003B20B8"/>
    <w:rsid w:val="003B37E0"/>
    <w:rsid w:val="003C2EED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3F4D6E"/>
    <w:rsid w:val="00400D84"/>
    <w:rsid w:val="00401D20"/>
    <w:rsid w:val="0040294B"/>
    <w:rsid w:val="0040485D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4A7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462D2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B97"/>
    <w:rsid w:val="00492C1F"/>
    <w:rsid w:val="00493039"/>
    <w:rsid w:val="00495C59"/>
    <w:rsid w:val="00496B77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E7A42"/>
    <w:rsid w:val="004F01A9"/>
    <w:rsid w:val="004F0932"/>
    <w:rsid w:val="004F2B20"/>
    <w:rsid w:val="004F6E1F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5FA"/>
    <w:rsid w:val="00561A1F"/>
    <w:rsid w:val="005660CF"/>
    <w:rsid w:val="005667D8"/>
    <w:rsid w:val="00566BEA"/>
    <w:rsid w:val="00570410"/>
    <w:rsid w:val="0057337D"/>
    <w:rsid w:val="005734E8"/>
    <w:rsid w:val="00574D0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4349"/>
    <w:rsid w:val="005A5793"/>
    <w:rsid w:val="005A7D3E"/>
    <w:rsid w:val="005B0DFB"/>
    <w:rsid w:val="005B1D40"/>
    <w:rsid w:val="005B2E78"/>
    <w:rsid w:val="005B6954"/>
    <w:rsid w:val="005B69FB"/>
    <w:rsid w:val="005B7F5F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1925"/>
    <w:rsid w:val="00612C06"/>
    <w:rsid w:val="00613AEE"/>
    <w:rsid w:val="00614D45"/>
    <w:rsid w:val="0061689C"/>
    <w:rsid w:val="006203B8"/>
    <w:rsid w:val="00626554"/>
    <w:rsid w:val="00632593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248"/>
    <w:rsid w:val="0065347C"/>
    <w:rsid w:val="00653887"/>
    <w:rsid w:val="00654038"/>
    <w:rsid w:val="00654561"/>
    <w:rsid w:val="00654BC8"/>
    <w:rsid w:val="00664DCE"/>
    <w:rsid w:val="00664E1C"/>
    <w:rsid w:val="006730EB"/>
    <w:rsid w:val="006740AA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2704"/>
    <w:rsid w:val="006A3224"/>
    <w:rsid w:val="006A339E"/>
    <w:rsid w:val="006A5C0B"/>
    <w:rsid w:val="006A5D15"/>
    <w:rsid w:val="006A7E40"/>
    <w:rsid w:val="006B152D"/>
    <w:rsid w:val="006B17A2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11C5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46E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0C52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83D"/>
    <w:rsid w:val="008B6F74"/>
    <w:rsid w:val="008C0E18"/>
    <w:rsid w:val="008C12CC"/>
    <w:rsid w:val="008C66BF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335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1DB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66654"/>
    <w:rsid w:val="00970B1A"/>
    <w:rsid w:val="00970BB4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D0327"/>
    <w:rsid w:val="009D0DB8"/>
    <w:rsid w:val="009D111E"/>
    <w:rsid w:val="009D1CBD"/>
    <w:rsid w:val="009D2127"/>
    <w:rsid w:val="009D2D2C"/>
    <w:rsid w:val="009D3B1B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1C23"/>
    <w:rsid w:val="00A32D81"/>
    <w:rsid w:val="00A34008"/>
    <w:rsid w:val="00A34903"/>
    <w:rsid w:val="00A34D65"/>
    <w:rsid w:val="00A373E8"/>
    <w:rsid w:val="00A406B3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58A"/>
    <w:rsid w:val="00A826F4"/>
    <w:rsid w:val="00A82E9E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D6653"/>
    <w:rsid w:val="00AE0E67"/>
    <w:rsid w:val="00AE48FB"/>
    <w:rsid w:val="00AE7429"/>
    <w:rsid w:val="00AF03A0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64AB"/>
    <w:rsid w:val="00B17036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49E4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120C"/>
    <w:rsid w:val="00BB7C18"/>
    <w:rsid w:val="00BB7D89"/>
    <w:rsid w:val="00BC101C"/>
    <w:rsid w:val="00BC1796"/>
    <w:rsid w:val="00BC1857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238E3"/>
    <w:rsid w:val="00C3195C"/>
    <w:rsid w:val="00C32271"/>
    <w:rsid w:val="00C34401"/>
    <w:rsid w:val="00C3589E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055D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1428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29F3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0A50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5A2F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57511"/>
    <w:rsid w:val="00E628EA"/>
    <w:rsid w:val="00E63C3C"/>
    <w:rsid w:val="00E66D06"/>
    <w:rsid w:val="00E74C7E"/>
    <w:rsid w:val="00E756F6"/>
    <w:rsid w:val="00E76C93"/>
    <w:rsid w:val="00E76DF5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3BD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51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4BB3"/>
    <w:rsid w:val="00F36732"/>
    <w:rsid w:val="00F36F1B"/>
    <w:rsid w:val="00F40054"/>
    <w:rsid w:val="00F40508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03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1F77"/>
    <w:rsid w:val="00FD25C6"/>
    <w:rsid w:val="00FD5499"/>
    <w:rsid w:val="00FD5ECA"/>
    <w:rsid w:val="00FE19B9"/>
    <w:rsid w:val="00FE2AF1"/>
    <w:rsid w:val="00FE3658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E2E6F39"/>
  <w15:docId w15:val="{1FDBCD7E-6FF8-4882-B5D9-627932A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B1659-7188-400A-82A9-B025AB0D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7</cp:revision>
  <cp:lastPrinted>2021-05-18T04:45:00Z</cp:lastPrinted>
  <dcterms:created xsi:type="dcterms:W3CDTF">2021-06-01T05:39:00Z</dcterms:created>
  <dcterms:modified xsi:type="dcterms:W3CDTF">2021-06-01T06:47:00Z</dcterms:modified>
</cp:coreProperties>
</file>